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3869DEFA" w:rsidR="002D114C" w:rsidRDefault="00F17FC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17FC0">
        <w:rPr>
          <w:rFonts w:ascii="Times New Roman" w:hAnsi="Times New Roman" w:cs="Times New Roman"/>
          <w:b/>
          <w:bCs/>
        </w:rPr>
        <w:t>КОНТРОЛЬ НАЛАДКА ПОДНАЛАДКА И ТЕХНИЧЕСКОЕ ОБСЛУЖИВАНИЕ СБОРОЧНОГО ОБОРУДОВАНИЯ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7E02F4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>15.02.</w:t>
      </w:r>
      <w:r w:rsidR="0019114E">
        <w:rPr>
          <w:rFonts w:ascii="Times New Roman" w:eastAsia="Times New Roman" w:hAnsi="Times New Roman" w:cs="Times New Roman"/>
          <w:b/>
          <w:bCs/>
          <w:iCs/>
          <w:lang w:eastAsia="ru-RU"/>
        </w:rPr>
        <w:t>16</w:t>
      </w:r>
      <w:r w:rsidR="00D85540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19114E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Технология </w:t>
      </w:r>
      <w:r w:rsidR="00EF4AC2">
        <w:rPr>
          <w:rFonts w:ascii="Times New Roman" w:eastAsia="Times New Roman" w:hAnsi="Times New Roman" w:cs="Times New Roman"/>
          <w:b/>
          <w:bCs/>
          <w:iCs/>
          <w:lang w:eastAsia="ru-RU"/>
        </w:rPr>
        <w:t>машиностроения</w:t>
      </w:r>
      <w:r w:rsidR="005B39FC" w:rsidRPr="00D8554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AC4DD4" w:rsidRPr="00AC4DD4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825CE93" w:rsidR="002D114C" w:rsidRPr="00D46A86" w:rsidRDefault="00151396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51396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151396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Pr="0015139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06B5A2A3" w:rsidR="002D114C" w:rsidRPr="00D85540" w:rsidRDefault="002D114C" w:rsidP="00D855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D8554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151396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</w:p>
    <w:bookmarkEnd w:id="0"/>
    <w:p w14:paraId="3B30E095" w14:textId="77777777" w:rsidR="00D85540" w:rsidRPr="00D85540" w:rsidRDefault="00D85540" w:rsidP="00D8554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691F99" w14:textId="51911E34" w:rsidR="009803D7" w:rsidRPr="00151396" w:rsidRDefault="00F17FC0" w:rsidP="00A14709">
      <w:pPr>
        <w:spacing w:after="0" w:line="240" w:lineRule="auto"/>
        <w:rPr>
          <w:rFonts w:ascii="Times New Roman" w:hAnsi="Times New Roman" w:cs="Times New Roman"/>
          <w:bCs/>
        </w:rPr>
      </w:pPr>
      <w:r w:rsidRPr="00151396">
        <w:rPr>
          <w:rFonts w:ascii="Times New Roman" w:hAnsi="Times New Roman" w:cs="Times New Roman"/>
        </w:rPr>
        <w:t>ПК 4.1</w:t>
      </w:r>
      <w:r w:rsidR="00A14709" w:rsidRPr="00151396">
        <w:rPr>
          <w:rFonts w:ascii="Times New Roman" w:hAnsi="Times New Roman" w:cs="Times New Roman"/>
        </w:rPr>
        <w:t xml:space="preserve"> Осуществлять диагностику неисправностей и отказов систем металлорежущего и аддитивного производственного оборудования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80DCB" w:rsidRPr="00472B1C" w14:paraId="46351A74" w14:textId="77777777" w:rsidTr="00CB750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6EF3C2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12E2DFC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4AEF58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70E5D5D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D20956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5610310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80DCB" w:rsidRPr="00936257" w14:paraId="59702D53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7E44B039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2983FA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B8DEAB" w14:textId="77777777" w:rsidR="00380DCB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2431F97" w14:textId="77777777" w:rsidR="00380DCB" w:rsidRPr="004D3345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D3345">
              <w:rPr>
                <w:rFonts w:ascii="Times New Roman" w:hAnsi="Times New Roman" w:cs="Times New Roman"/>
                <w:shd w:val="clear" w:color="auto" w:fill="FFFFFF"/>
              </w:rPr>
              <w:t xml:space="preserve">Укажите соответствие следующим утверждениям. </w:t>
            </w:r>
          </w:p>
          <w:p w14:paraId="641F92AF" w14:textId="77777777" w:rsidR="00380DCB" w:rsidRPr="00472B1C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A4B3193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03"/>
            </w:tblGrid>
            <w:tr w:rsidR="00380DCB" w:rsidRPr="00472B1C" w14:paraId="1CE29C41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B99165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0BA3FC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>Свойства любого технического изделия поддерживаются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49EE1A6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E4374C0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>при эксплуатации</w:t>
                  </w:r>
                </w:p>
              </w:tc>
            </w:tr>
            <w:tr w:rsidR="00380DCB" w:rsidRPr="00472B1C" w14:paraId="70D8B5EA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12D6D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88870D6" w14:textId="77777777" w:rsidR="00380DCB" w:rsidRPr="00D85540" w:rsidRDefault="00380DCB" w:rsidP="00CB750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>Свойства любого технического изделия обеспечиваются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55D8B1A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0AE1141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>при изготовлении</w:t>
                  </w:r>
                </w:p>
              </w:tc>
            </w:tr>
            <w:tr w:rsidR="00380DCB" w:rsidRPr="00472B1C" w14:paraId="23A8508C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C7C0E7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E40312A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>Свойства любого технического изделия закладываются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FAAEA88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AF427D2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>при разработке</w:t>
                  </w:r>
                </w:p>
              </w:tc>
            </w:tr>
            <w:tr w:rsidR="00380DCB" w:rsidRPr="00472B1C" w14:paraId="43FF6718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26D99D" w14:textId="012CF72C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C770BD6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0E0C9A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C062D29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при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экспириментах</w:t>
                  </w:r>
                  <w:proofErr w:type="spellEnd"/>
                </w:p>
              </w:tc>
            </w:tr>
          </w:tbl>
          <w:p w14:paraId="3822DE75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BD0712" w14:textId="77777777" w:rsidR="00380DCB" w:rsidRPr="00C54E0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472B1C" w14:paraId="3B553945" w14:textId="77777777" w:rsidTr="00CB7508">
              <w:tc>
                <w:tcPr>
                  <w:tcW w:w="532" w:type="dxa"/>
                </w:tcPr>
                <w:p w14:paraId="6AC50BD6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46409D4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CD9D1E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472B1C" w14:paraId="00640136" w14:textId="77777777" w:rsidTr="00CB7508">
              <w:tc>
                <w:tcPr>
                  <w:tcW w:w="532" w:type="dxa"/>
                </w:tcPr>
                <w:p w14:paraId="4F82DD1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A679636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2FA88EF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78F1391" w14:textId="77777777" w:rsidR="00380DCB" w:rsidRDefault="00380DCB" w:rsidP="00CB7508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66EE55D3" w14:textId="77777777" w:rsidR="00380DC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p w14:paraId="605F780B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98D1BB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6DB7B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2CC437" w14:textId="77777777" w:rsidR="00380DCB" w:rsidRPr="00936257" w:rsidRDefault="00380DCB" w:rsidP="00CB750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34346F76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3F879D99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B5C54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85D442C" w14:textId="77777777" w:rsidR="00380DCB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5D0D4BF6" w14:textId="77777777" w:rsidR="00380DCB" w:rsidRPr="00E130D9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130D9">
              <w:rPr>
                <w:rFonts w:ascii="Times New Roman" w:hAnsi="Times New Roman" w:cs="Times New Roman"/>
                <w:shd w:val="clear" w:color="auto" w:fill="FFFFFF"/>
              </w:rPr>
              <w:t>Укажите соответствие между номерами формул и показателями безотказности невосстанавливаемых изделий:</w:t>
            </w:r>
          </w:p>
          <w:p w14:paraId="6227FF7F" w14:textId="77777777" w:rsidR="00380DCB" w:rsidRPr="00472B1C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130D9">
              <w:rPr>
                <w:rFonts w:ascii="Times New Roman" w:hAnsi="Times New Roman" w:cs="Times New Roman"/>
                <w:bCs/>
                <w:i/>
                <w:color w:val="000000" w:themeColor="text1"/>
                <w:shd w:val="clear" w:color="auto" w:fill="FFFFFF"/>
              </w:rPr>
              <w:t xml:space="preserve"> </w:t>
            </w:r>
          </w:p>
          <w:p w14:paraId="338190E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1"/>
              <w:gridCol w:w="709"/>
              <w:gridCol w:w="3643"/>
            </w:tblGrid>
            <w:tr w:rsidR="00380DCB" w:rsidRPr="00472B1C" w14:paraId="7D5E1671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A047EF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1" w:type="dxa"/>
                  <w:tcMar>
                    <w:left w:w="28" w:type="dxa"/>
                    <w:right w:w="28" w:type="dxa"/>
                  </w:tcMar>
                </w:tcPr>
                <w:p w14:paraId="7BF44BC6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?=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</w:rPr>
                            <m:t>-n(t)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oMath>
                  </m:oMathPara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60BF4B9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43" w:type="dxa"/>
                  <w:tcMar>
                    <w:left w:w="28" w:type="dxa"/>
                    <w:right w:w="28" w:type="dxa"/>
                  </w:tcMar>
                </w:tcPr>
                <w:p w14:paraId="73B8388B" w14:textId="77777777" w:rsidR="00380DCB" w:rsidRPr="00E130D9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 xml:space="preserve">интенсивность возникновения отказов в промежутке времени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λ 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t</m:t>
                        </m:r>
                      </m:sub>
                    </m:sSub>
                  </m:oMath>
                </w:p>
              </w:tc>
            </w:tr>
            <w:tr w:rsidR="00380DCB" w:rsidRPr="00472B1C" w14:paraId="7CF32A72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FE743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1" w:type="dxa"/>
                  <w:tcMar>
                    <w:left w:w="28" w:type="dxa"/>
                    <w:right w:w="28" w:type="dxa"/>
                  </w:tcMar>
                </w:tcPr>
                <w:p w14:paraId="34A7B2B5" w14:textId="77777777" w:rsidR="00380DCB" w:rsidRPr="00472B1C" w:rsidRDefault="00380DCB" w:rsidP="00CB750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?=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n(t)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oMath>
                  </m:oMathPara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207F9A87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43" w:type="dxa"/>
                  <w:tcMar>
                    <w:left w:w="28" w:type="dxa"/>
                    <w:right w:w="28" w:type="dxa"/>
                  </w:tcMar>
                </w:tcPr>
                <w:p w14:paraId="5A57FF8A" w14:textId="77777777" w:rsidR="00380DCB" w:rsidRPr="00E130D9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 xml:space="preserve">вероятность безотказной работы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P</w:t>
                  </w:r>
                  <w:r w:rsidRPr="00E130D9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t</w:t>
                  </w:r>
                  <w:r w:rsidRPr="00E130D9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380DCB" w:rsidRPr="00472B1C" w14:paraId="14C81563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B04509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1" w:type="dxa"/>
                  <w:tcMar>
                    <w:left w:w="28" w:type="dxa"/>
                    <w:right w:w="28" w:type="dxa"/>
                  </w:tcMar>
                </w:tcPr>
                <w:p w14:paraId="60553A37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?=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∆n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</w:rPr>
                            <m:t>∆t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0A748EA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43" w:type="dxa"/>
                  <w:tcMar>
                    <w:left w:w="28" w:type="dxa"/>
                    <w:right w:w="28" w:type="dxa"/>
                  </w:tcMar>
                </w:tcPr>
                <w:p w14:paraId="6CA5194A" w14:textId="77777777" w:rsidR="00380DCB" w:rsidRPr="00E130D9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 xml:space="preserve">плотность вероятности отказа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f</w:t>
                  </w:r>
                  <w:r w:rsidRPr="00E130D9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t</w:t>
                  </w:r>
                  <w:r w:rsidRPr="00E130D9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380DCB" w:rsidRPr="00472B1C" w14:paraId="76F7BCB8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E920D9" w14:textId="3513100D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81" w:type="dxa"/>
                  <w:tcMar>
                    <w:left w:w="28" w:type="dxa"/>
                    <w:right w:w="28" w:type="dxa"/>
                  </w:tcMar>
                </w:tcPr>
                <w:p w14:paraId="3C9E1347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7565A9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643" w:type="dxa"/>
                  <w:tcMar>
                    <w:left w:w="28" w:type="dxa"/>
                    <w:right w:w="28" w:type="dxa"/>
                  </w:tcMar>
                </w:tcPr>
                <w:p w14:paraId="66DE3DDA" w14:textId="77777777" w:rsidR="00380DCB" w:rsidRPr="00E130D9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130D9">
                    <w:rPr>
                      <w:rFonts w:ascii="Times New Roman" w:hAnsi="Times New Roman" w:cs="Times New Roman"/>
                    </w:rPr>
                    <w:t>вероятность отказа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F(t)</w:t>
                  </w:r>
                </w:p>
              </w:tc>
            </w:tr>
          </w:tbl>
          <w:p w14:paraId="190FC799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68E9AA" w14:textId="77777777" w:rsidR="00380DCB" w:rsidRPr="00C54E0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472B1C" w14:paraId="673C2422" w14:textId="77777777" w:rsidTr="00CB7508">
              <w:tc>
                <w:tcPr>
                  <w:tcW w:w="532" w:type="dxa"/>
                </w:tcPr>
                <w:p w14:paraId="0CD8D143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4E0BB26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C788967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472B1C" w14:paraId="3E1A789B" w14:textId="77777777" w:rsidTr="00CB7508">
              <w:tc>
                <w:tcPr>
                  <w:tcW w:w="532" w:type="dxa"/>
                </w:tcPr>
                <w:p w14:paraId="094325F7" w14:textId="77777777" w:rsidR="00380DCB" w:rsidRPr="00E130D9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01420A3" w14:textId="77777777" w:rsidR="00380DCB" w:rsidRPr="00472B1C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4F34F7FD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1891A807" w14:textId="77777777" w:rsidR="00380DCB" w:rsidRDefault="00380DCB" w:rsidP="00CB7508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26E7E697" w14:textId="77777777" w:rsidR="00380DC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p w14:paraId="298604BA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5700D3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6B6DE6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7FDC5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472B1C" w14:paraId="798F3B1C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AA4DFC0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228B972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F5F0515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52D917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lastRenderedPageBreak/>
              <w:t>Расположите этапы технического обслуживания оборудования в правильной последовательности:</w:t>
            </w:r>
          </w:p>
          <w:p w14:paraId="245F057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61BCAF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C907B95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4DE206A1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Осмотр оборудования</w:t>
            </w:r>
          </w:p>
          <w:p w14:paraId="73251FEF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Устранение дефектов</w:t>
            </w:r>
          </w:p>
          <w:p w14:paraId="7246FEAB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Определение неисправностей</w:t>
            </w:r>
          </w:p>
          <w:p w14:paraId="28A4E739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Контрольная проверка</w:t>
            </w:r>
          </w:p>
          <w:p w14:paraId="59474E59" w14:textId="77777777" w:rsidR="00380DCB" w:rsidRPr="00C6179C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95819A" w14:textId="77777777" w:rsidR="00380DCB" w:rsidRPr="001B3737" w:rsidRDefault="00380DCB" w:rsidP="00CB7508">
            <w:pPr>
              <w:ind w:firstLine="255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lastRenderedPageBreak/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599BF8C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562617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2001E18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34C5318F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06DB8A73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F5B1932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4E26E93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B8EE53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Упорядочьте шаги первичной наладки оборудования:</w:t>
            </w:r>
          </w:p>
          <w:p w14:paraId="0A9B8F5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D7B8E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ADC5E4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031917F8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Подключение и проверка системы питания</w:t>
            </w:r>
          </w:p>
          <w:p w14:paraId="74B94095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Установка оборудования</w:t>
            </w:r>
          </w:p>
          <w:p w14:paraId="01EF9CE1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Регулировка рабочих параметров</w:t>
            </w:r>
          </w:p>
          <w:p w14:paraId="60621ACF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Проведение пробного запуска</w:t>
            </w:r>
          </w:p>
          <w:p w14:paraId="2EAB647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3953D1" w14:textId="77777777" w:rsidR="00380DCB" w:rsidRPr="00C6179C" w:rsidRDefault="00380DCB" w:rsidP="00CB7508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5129B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B9C1BF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74A9F1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380DCB" w:rsidRPr="00472B1C" w14:paraId="0B13C7D4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0C0B0163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40DC8D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C59DFCB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EB4F07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Определите порядок действий при аварийном ремонте оборудования:</w:t>
            </w:r>
          </w:p>
          <w:p w14:paraId="2443A90B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B8DB3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8BFC7F8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106744E5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Проведение ремонта</w:t>
            </w:r>
          </w:p>
          <w:p w14:paraId="64CAC9D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Выявление причины неисправности</w:t>
            </w:r>
          </w:p>
          <w:p w14:paraId="52AD8C2D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Выключение оборудования</w:t>
            </w:r>
          </w:p>
          <w:p w14:paraId="66E78318" w14:textId="77777777" w:rsidR="00380DCB" w:rsidRPr="00D85540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4. </w:t>
            </w:r>
            <w:r w:rsidRPr="001B3737">
              <w:rPr>
                <w:rFonts w:ascii="Times New Roman" w:hAnsi="Times New Roman" w:cs="Times New Roman"/>
              </w:rPr>
              <w:t>Обнаружение поломки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A9D2D5F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4321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AE286CD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5A58E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10E45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380DCB" w:rsidRPr="00472B1C" w14:paraId="7CD6939B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10E5BFAC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F6F10A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489F862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C0A82B9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5755E">
              <w:rPr>
                <w:rFonts w:ascii="Times New Roman" w:hAnsi="Times New Roman" w:cs="Times New Roman"/>
              </w:rPr>
              <w:t>Какой этап жизненного цикла технического изделия является определяющим для любого технического изделия? Выберите один ответ:</w:t>
            </w:r>
          </w:p>
          <w:p w14:paraId="0A45B2C0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E7246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46D37AC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F5755E">
              <w:rPr>
                <w:rFonts w:ascii="Times New Roman" w:hAnsi="Times New Roman" w:cs="Times New Roman"/>
              </w:rPr>
              <w:t>Изготовления</w:t>
            </w:r>
          </w:p>
          <w:p w14:paraId="1CFDA5A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F5755E">
              <w:rPr>
                <w:rFonts w:ascii="Times New Roman" w:hAnsi="Times New Roman" w:cs="Times New Roman"/>
              </w:rPr>
              <w:t>Эксплуатации</w:t>
            </w:r>
          </w:p>
          <w:p w14:paraId="49C93F0D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F5755E">
              <w:rPr>
                <w:rFonts w:ascii="Times New Roman" w:hAnsi="Times New Roman" w:cs="Times New Roman"/>
              </w:rPr>
              <w:t>Проектирования</w:t>
            </w:r>
          </w:p>
          <w:p w14:paraId="4884BCD3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Эксперимента</w:t>
            </w:r>
          </w:p>
          <w:p w14:paraId="274CC21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6BEEB95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5755E">
              <w:rPr>
                <w:rFonts w:ascii="Times New Roman" w:hAnsi="Times New Roman" w:cs="Times New Roman"/>
              </w:rPr>
              <w:t>3</w:t>
            </w:r>
          </w:p>
          <w:p w14:paraId="25609D4E" w14:textId="77777777" w:rsidR="00380DCB" w:rsidRPr="00F5755E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Этап проектирования является определяющим для любого технического изделия, так как именно на этом этапе закладываются его основные характеристики, функциональность, надежность, технологичность и экономическая эффективность. Ошибки, допущенные при проектировании, сложно или невозможно исправить на последующих этапах, что может привести к неработоспособности изделия или значительному увеличению затрат на производство и эксплуатацию. Грамотное проектирование определяет успех всех последующих стадий жизненного цикла изделия.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67F7B9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B47FC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E9608A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75EAEB81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4EE99034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4DEE2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5B586FC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085C79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F4AC2">
              <w:rPr>
                <w:rFonts w:ascii="Times New Roman" w:hAnsi="Times New Roman" w:cs="Times New Roman"/>
              </w:rPr>
              <w:t>Работы по сборке, смазке, окраске оборудования входят в:</w:t>
            </w:r>
          </w:p>
          <w:p w14:paraId="4BD0492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09323A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7CC7AC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</w:t>
            </w:r>
            <w:r w:rsidRPr="00EF4AC2">
              <w:rPr>
                <w:rFonts w:ascii="Times New Roman" w:hAnsi="Times New Roman" w:cs="Times New Roman"/>
              </w:rPr>
              <w:t>сновной этап монтажных работ</w:t>
            </w:r>
          </w:p>
          <w:p w14:paraId="7A8E7FA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</w:t>
            </w:r>
            <w:r w:rsidRPr="00EF4AC2">
              <w:rPr>
                <w:rFonts w:ascii="Times New Roman" w:hAnsi="Times New Roman" w:cs="Times New Roman"/>
              </w:rPr>
              <w:t>одготовительный этап монтажных работ</w:t>
            </w:r>
          </w:p>
          <w:p w14:paraId="47C40A6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И</w:t>
            </w:r>
            <w:r w:rsidRPr="00EF4AC2">
              <w:rPr>
                <w:rFonts w:ascii="Times New Roman" w:hAnsi="Times New Roman" w:cs="Times New Roman"/>
              </w:rPr>
              <w:t>спытательный этап монтажных работ</w:t>
            </w:r>
          </w:p>
          <w:p w14:paraId="46CFD813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П</w:t>
            </w:r>
            <w:r w:rsidRPr="00EF4AC2">
              <w:rPr>
                <w:rFonts w:ascii="Times New Roman" w:hAnsi="Times New Roman" w:cs="Times New Roman"/>
              </w:rPr>
              <w:t>уско-наладочный этап монтажных работ</w:t>
            </w:r>
          </w:p>
          <w:p w14:paraId="2EA135C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9819AE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B1E2FFB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 xml:space="preserve">Работы по сборке, смазке и окраске оборудования относятся к основному этапу монтажных работ, так как они непосредственно связаны с физической установкой и подготовкой оборудования к эксплуатации. На этом этапе выполняются ключевые операции по соединению узлов и агрегатов, настройке механизмов и защитной обработке поверхностей, что является неотъемлемой частью монтажа. Подготовительный этап </w:t>
            </w:r>
            <w:r w:rsidRPr="005B1083">
              <w:rPr>
                <w:rFonts w:ascii="Times New Roman" w:hAnsi="Times New Roman" w:cs="Times New Roman"/>
              </w:rPr>
              <w:lastRenderedPageBreak/>
              <w:t>включает организационные и вспомогательные работы (доставку, разметку), а испытательный и пуско-наладочный этапы предполагают проверку работоспособности и настройку уже собранного оборудования.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0238F1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36510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D07A2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603647C9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0599CB0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DCEA4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E144D3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F4AC2">
              <w:rPr>
                <w:rFonts w:ascii="Times New Roman" w:hAnsi="Times New Roman" w:cs="Times New Roman"/>
              </w:rPr>
              <w:t>Работы по созданию площадок и складов для хранения и сборки оборудования входят в</w:t>
            </w:r>
          </w:p>
          <w:p w14:paraId="1BE2B290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2E8FCB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</w:t>
            </w:r>
            <w:r w:rsidRPr="00EF4AC2">
              <w:rPr>
                <w:rFonts w:ascii="Times New Roman" w:hAnsi="Times New Roman" w:cs="Times New Roman"/>
              </w:rPr>
              <w:t>сновной этап монтажных работ</w:t>
            </w:r>
          </w:p>
          <w:p w14:paraId="1F34512D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</w:t>
            </w:r>
            <w:r w:rsidRPr="00EF4AC2">
              <w:rPr>
                <w:rFonts w:ascii="Times New Roman" w:hAnsi="Times New Roman" w:cs="Times New Roman"/>
              </w:rPr>
              <w:t>одготовительный этап монтажных работ</w:t>
            </w:r>
          </w:p>
          <w:p w14:paraId="351AEA8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З</w:t>
            </w:r>
            <w:r w:rsidRPr="00EF4AC2">
              <w:rPr>
                <w:rFonts w:ascii="Times New Roman" w:hAnsi="Times New Roman" w:cs="Times New Roman"/>
              </w:rPr>
              <w:t>аключительный этап монтажных работ</w:t>
            </w:r>
          </w:p>
          <w:p w14:paraId="64A38226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П</w:t>
            </w:r>
            <w:r w:rsidRPr="00EF4AC2">
              <w:rPr>
                <w:rFonts w:ascii="Times New Roman" w:hAnsi="Times New Roman" w:cs="Times New Roman"/>
              </w:rPr>
              <w:t>уско-наладочный этап монтажных работ</w:t>
            </w:r>
          </w:p>
          <w:p w14:paraId="6FC4CE7C" w14:textId="77777777" w:rsidR="00380DCB" w:rsidRPr="00C6179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324D5A" w14:textId="77777777" w:rsidR="00380DCB" w:rsidRPr="00E62C3D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E62C3D">
              <w:rPr>
                <w:rFonts w:ascii="Times New Roman" w:hAnsi="Times New Roman" w:cs="Times New Roman"/>
              </w:rPr>
              <w:t>2</w:t>
            </w:r>
          </w:p>
          <w:p w14:paraId="60CE5B85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Работы по созданию площадок и складов для хранения и сборки оборудования относятся к подготовительному этапу монтажных работ, так как они предшествуют основному монтажу и направлены на организацию инфраструктуры для эффективного выполнения последующих операций. На этом этапе обеспечиваются условия для приёмки, временного хранения и предварительной сборки оборудования, что является важной частью подготовки к монтажу, но не входит в непосредственную установку или наладку. Основной этап включает саму сборку, пуско-наладочный – проверку работоспособности, а заключительный – сдачу объекта.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799F7D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8C532D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3B5B9C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3B77D6CE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1D6CDB3D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23783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FC8CE80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A6AE3D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5755E">
              <w:rPr>
                <w:rFonts w:ascii="Times New Roman" w:hAnsi="Times New Roman" w:cs="Times New Roman"/>
              </w:rPr>
              <w:t>Укажите показатели ремонтопригодности и восстанавливаемости.</w:t>
            </w:r>
          </w:p>
          <w:p w14:paraId="0677144F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52CC61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00776921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F5755E">
              <w:rPr>
                <w:rFonts w:ascii="Times New Roman" w:hAnsi="Times New Roman" w:cs="Times New Roman"/>
              </w:rPr>
              <w:t>Среднее время до восстановления</w:t>
            </w:r>
          </w:p>
          <w:p w14:paraId="0008B9D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5755E">
              <w:rPr>
                <w:rFonts w:ascii="Times New Roman" w:hAnsi="Times New Roman" w:cs="Times New Roman"/>
              </w:rPr>
              <w:t>Вероятность восстановления</w:t>
            </w:r>
          </w:p>
          <w:p w14:paraId="69CDE59D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F5755E">
              <w:rPr>
                <w:rFonts w:ascii="Times New Roman" w:hAnsi="Times New Roman" w:cs="Times New Roman"/>
              </w:rPr>
              <w:t>Гамма-процентное время восстановления</w:t>
            </w:r>
          </w:p>
          <w:p w14:paraId="1AEE9715" w14:textId="77777777" w:rsidR="00380DCB" w:rsidRPr="00D85540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F5755E">
              <w:rPr>
                <w:rFonts w:ascii="Times New Roman" w:hAnsi="Times New Roman" w:cs="Times New Roman"/>
              </w:rPr>
              <w:t>Интенсивность восстановления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26C231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1234</w:t>
            </w:r>
          </w:p>
          <w:p w14:paraId="3FF4A92B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Все указанные показатели относятся к ремонтопригодности и восстанавливаемости оборудования:</w:t>
            </w:r>
          </w:p>
          <w:p w14:paraId="280AA885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3BEFBE40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lastRenderedPageBreak/>
              <w:t>Среднее время до восстановления – характеризует среднюю продолжительность восстановления работоспособности изделия после отказа.</w:t>
            </w:r>
          </w:p>
          <w:p w14:paraId="77625F1C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Вероятность восстановления – определяет шанс того, что устройство будет отремонтировано в заданное время.</w:t>
            </w:r>
          </w:p>
          <w:p w14:paraId="13E7A86A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Гамма-процентное время восстановления – время, в течение которого восстановление выполняется с заданной вероятностью (γ%).</w:t>
            </w:r>
          </w:p>
          <w:p w14:paraId="3934AC12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Интенсивность восстановления – показатель скорости восстановления в зависимости от времени.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4BA05E8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81672D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26017A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5E48417C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7F7869B6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7C69E5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4F75CEB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0B47E55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F4AC2">
              <w:rPr>
                <w:rFonts w:ascii="Times New Roman" w:hAnsi="Times New Roman" w:cs="Times New Roman"/>
              </w:rPr>
              <w:t>Интенсивность изнашивания деталей оборудования в большей степени зависит от</w:t>
            </w:r>
          </w:p>
          <w:p w14:paraId="075F705A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65EEA1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88090B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У</w:t>
            </w:r>
            <w:r w:rsidRPr="00EF4AC2">
              <w:rPr>
                <w:rFonts w:ascii="Times New Roman" w:hAnsi="Times New Roman" w:cs="Times New Roman"/>
              </w:rPr>
              <w:t>словий, режима их работы и материала</w:t>
            </w:r>
          </w:p>
          <w:p w14:paraId="673BE064" w14:textId="77777777" w:rsidR="00380DCB" w:rsidRPr="00EF4AC2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F4AC2">
              <w:rPr>
                <w:rFonts w:ascii="Times New Roman" w:hAnsi="Times New Roman" w:cs="Times New Roman"/>
              </w:rPr>
              <w:t>Удельного усилия и скорости скольжения</w:t>
            </w:r>
          </w:p>
          <w:p w14:paraId="7F1C537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Т</w:t>
            </w:r>
            <w:r w:rsidRPr="00EF4AC2">
              <w:rPr>
                <w:rFonts w:ascii="Times New Roman" w:hAnsi="Times New Roman" w:cs="Times New Roman"/>
              </w:rPr>
              <w:t>емпературы в зоне сопряжения и от окружающей среды</w:t>
            </w:r>
          </w:p>
          <w:p w14:paraId="7CBACEB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Чистоты помещения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5998EF6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  <w:p w14:paraId="0F0E41AC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Интенсивность изнашивания деталей оборудования зависит от следующих ключевых факторов:</w:t>
            </w:r>
          </w:p>
          <w:p w14:paraId="30FA0FD8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Условий, режима работы и материала – определяют характер нагрузок, трение и износостойкость контактирующих поверхностей.</w:t>
            </w:r>
          </w:p>
          <w:p w14:paraId="043E9954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Удельного усилия и скорости скольжения – прямо влияют на механический износ (чем выше нагрузка и скорость, тем быстрее износ).</w:t>
            </w:r>
          </w:p>
          <w:p w14:paraId="708CE668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 xml:space="preserve">Температуры в зоне сопряжения и от окружающей среды – перегрев ускоряет окисление, снижает </w:t>
            </w:r>
            <w:r w:rsidRPr="005B1083">
              <w:rPr>
                <w:rFonts w:ascii="Times New Roman" w:hAnsi="Times New Roman" w:cs="Times New Roman"/>
              </w:rPr>
              <w:lastRenderedPageBreak/>
              <w:t>прочность материалов и увеличивает износ.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8701B2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CE1B8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103EA8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2BD3D1FA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15051E19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6055B7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AC4FC8A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18F04F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D3C22">
              <w:rPr>
                <w:rFonts w:ascii="Times New Roman" w:hAnsi="Times New Roman" w:cs="Times New Roman"/>
              </w:rPr>
              <w:t>Базовыми деталями машин являются</w:t>
            </w:r>
          </w:p>
          <w:p w14:paraId="51C7D510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A45B79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FA090C4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Станины</w:t>
            </w:r>
          </w:p>
          <w:p w14:paraId="2DDE8D8A" w14:textId="77777777" w:rsidR="00380DCB" w:rsidRPr="002D3C22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Редукторы</w:t>
            </w:r>
          </w:p>
          <w:p w14:paraId="4DE8B4E8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Корпуса</w:t>
            </w:r>
          </w:p>
          <w:p w14:paraId="737116F3" w14:textId="77777777" w:rsidR="00380DCB" w:rsidRPr="00E04681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Кожухи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8A4CFB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B108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58B817D1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Базовые детали машин – это основные несущие элементы, обеспечивающие взаимное расположение и работу всех узлов механизма. К ним относятся:</w:t>
            </w:r>
          </w:p>
          <w:p w14:paraId="29769694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Станины – служат основанием для монтажа агрегатов, воспринимают основные нагрузки.</w:t>
            </w:r>
          </w:p>
          <w:p w14:paraId="457B6396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Корпуса – объединяют и защищают внутренние механизмы, обеспечивают жёсткость конструкции.</w:t>
            </w:r>
          </w:p>
          <w:p w14:paraId="29A857B2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Редукторы (в данном контексте как корпусные узлы) – хотя сами состоят из деталей, их корпуса часто выполняют базовую функцию.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A39183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B62B39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48FCDB7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380DCB" w:rsidRPr="00472B1C" w14:paraId="311EEFBD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782B3E41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004D0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C980AD7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FE4B94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5755E">
              <w:rPr>
                <w:rFonts w:ascii="Times New Roman" w:hAnsi="Times New Roman" w:cs="Times New Roman"/>
              </w:rPr>
              <w:t>Что в теории надежности понимается под термином «технические изделия»</w:t>
            </w:r>
          </w:p>
          <w:p w14:paraId="14A4336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54DE1E" w14:textId="77777777" w:rsidR="00380DCB" w:rsidRPr="00F5755E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5755E">
              <w:rPr>
                <w:rFonts w:ascii="Times New Roman" w:hAnsi="Times New Roman" w:cs="Times New Roman"/>
              </w:rPr>
              <w:t>Все многообразие технических устройств, зданий, сооружений, объектов, аппаратов, приборов общего и специального применения, которые разрабатываются, производятся и эксплуатируются в оборонных отраслях промышленности, строительном, машиностроительном, транспортном и энергетическом секторах экономики.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DA0DB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4D508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17B24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380DCB" w:rsidRPr="009803D7" w14:paraId="2F97F3B4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0ADFE401" w14:textId="77777777" w:rsidR="00380DCB" w:rsidRPr="00472B1C" w:rsidRDefault="00380DCB" w:rsidP="00CB750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A3AB2A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8E3DA80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8423EAF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5755E">
              <w:rPr>
                <w:rFonts w:ascii="Times New Roman" w:hAnsi="Times New Roman" w:cs="Times New Roman"/>
              </w:rPr>
              <w:lastRenderedPageBreak/>
              <w:t>Долговечность технического изделия или его элемента определяется двумя условиями: физическим либо моральным износом. Что понимается под физическим износом?</w:t>
            </w:r>
          </w:p>
          <w:p w14:paraId="506BA5C7" w14:textId="77777777" w:rsidR="00380DCB" w:rsidRPr="00472B1C" w:rsidRDefault="00380DCB" w:rsidP="00CB750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C393D7" w14:textId="77777777" w:rsidR="00380DCB" w:rsidRPr="00F5755E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5755E">
              <w:rPr>
                <w:rFonts w:ascii="Times New Roman" w:hAnsi="Times New Roman" w:cs="Times New Roman"/>
              </w:rPr>
              <w:lastRenderedPageBreak/>
              <w:t xml:space="preserve"> Физический износ - износ, при котором дальнейший ремонт и эксплуатация элемента или системы становятся невыгодными.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60B831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AFBC2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AD1041F" w14:textId="77777777" w:rsidR="00380DCB" w:rsidRPr="009803D7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1E5C5A10" w14:textId="77777777" w:rsidR="00A844F3" w:rsidRDefault="00A84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DF6C72C" w14:textId="06CDC071" w:rsidR="00F17FC0" w:rsidRPr="00151396" w:rsidRDefault="00F17FC0" w:rsidP="00F17FC0">
      <w:pPr>
        <w:spacing w:after="0" w:line="240" w:lineRule="auto"/>
        <w:rPr>
          <w:rFonts w:ascii="Times New Roman" w:hAnsi="Times New Roman" w:cs="Times New Roman"/>
          <w:bCs/>
        </w:rPr>
      </w:pPr>
      <w:bookmarkStart w:id="1" w:name="_GoBack"/>
      <w:bookmarkEnd w:id="1"/>
      <w:r w:rsidRPr="00151396">
        <w:rPr>
          <w:rFonts w:ascii="Times New Roman" w:hAnsi="Times New Roman" w:cs="Times New Roman"/>
        </w:rPr>
        <w:lastRenderedPageBreak/>
        <w:t>ПК 4.2</w:t>
      </w:r>
      <w:r w:rsidR="00A14709" w:rsidRPr="00151396">
        <w:rPr>
          <w:rFonts w:ascii="Times New Roman" w:hAnsi="Times New Roman" w:cs="Times New Roman"/>
        </w:rPr>
        <w:t xml:space="preserve"> Организовывать работы по устранению неполадок, отказов</w:t>
      </w:r>
    </w:p>
    <w:p w14:paraId="7809EA4F" w14:textId="77777777" w:rsidR="00BA62B1" w:rsidRPr="00C54E0B" w:rsidRDefault="00BA62B1" w:rsidP="00BA62B1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80DCB" w:rsidRPr="00472B1C" w14:paraId="4EDA2CD2" w14:textId="77777777" w:rsidTr="00CB750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D90CEF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7D204B8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F0BBCC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056893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2DA07A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16445E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80DCB" w:rsidRPr="00936257" w14:paraId="52F2E003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22F64AD5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A19F5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C6B0E99" w14:textId="77777777" w:rsidR="00380DCB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521BC152" w14:textId="77777777" w:rsidR="00380DCB" w:rsidRPr="00BA62B1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A62B1">
              <w:rPr>
                <w:rFonts w:ascii="Times New Roman" w:hAnsi="Times New Roman" w:cs="Times New Roman"/>
                <w:shd w:val="clear" w:color="auto" w:fill="FFFFFF"/>
              </w:rPr>
              <w:t>Укажите соответствие между терминами и их содержанием</w:t>
            </w:r>
          </w:p>
          <w:p w14:paraId="0DD45A68" w14:textId="77777777" w:rsidR="00380DCB" w:rsidRPr="00472B1C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69D05A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89"/>
            </w:tblGrid>
            <w:tr w:rsidR="00380DCB" w:rsidRPr="00472B1C" w14:paraId="3D975D1A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EF72AB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D0F0C7F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отказ, который указывает на существование скрытой неисправности.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5F4013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89" w:type="dxa"/>
                  <w:tcMar>
                    <w:left w:w="28" w:type="dxa"/>
                    <w:right w:w="28" w:type="dxa"/>
                  </w:tcMar>
                </w:tcPr>
                <w:p w14:paraId="2229EDE0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62B1">
                    <w:rPr>
                      <w:rFonts w:ascii="Times New Roman" w:hAnsi="Times New Roman" w:cs="Times New Roman"/>
                    </w:rPr>
                    <w:t>Повреждение</w:t>
                  </w:r>
                </w:p>
              </w:tc>
            </w:tr>
            <w:tr w:rsidR="00380DCB" w:rsidRPr="00472B1C" w14:paraId="49E09C86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2DB872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ADD0C21" w14:textId="77777777" w:rsidR="00380DCB" w:rsidRPr="00D85540" w:rsidRDefault="00380DCB" w:rsidP="00CB750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приемлемая для пользователя неполная способность изделия выполнить требуемую функцию.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273EE8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89" w:type="dxa"/>
                  <w:tcMar>
                    <w:left w:w="28" w:type="dxa"/>
                    <w:right w:w="28" w:type="dxa"/>
                  </w:tcMar>
                </w:tcPr>
                <w:p w14:paraId="25A519EF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62B1">
                    <w:rPr>
                      <w:rFonts w:ascii="Times New Roman" w:hAnsi="Times New Roman" w:cs="Times New Roman"/>
                    </w:rPr>
                    <w:t>Критичность отказа</w:t>
                  </w:r>
                </w:p>
              </w:tc>
            </w:tr>
            <w:tr w:rsidR="00380DCB" w:rsidRPr="00472B1C" w14:paraId="1B61AA45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E18B15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FA18CA2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отказ, который может привести к тяжелым последствиям: травмированию людей, значительному материальному ущербу или неприемлемым экологическим последствиям.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9CDAD3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89" w:type="dxa"/>
                  <w:tcMar>
                    <w:left w:w="28" w:type="dxa"/>
                    <w:right w:w="28" w:type="dxa"/>
                  </w:tcMar>
                </w:tcPr>
                <w:p w14:paraId="73839E6D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62B1">
                    <w:rPr>
                      <w:rFonts w:ascii="Times New Roman" w:hAnsi="Times New Roman" w:cs="Times New Roman"/>
                    </w:rPr>
                    <w:t>Критический отказ</w:t>
                  </w:r>
                </w:p>
              </w:tc>
            </w:tr>
            <w:tr w:rsidR="00380DCB" w:rsidRPr="00472B1C" w14:paraId="083F0D0E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CDD77C" w14:textId="375B9DFD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FD06F49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4A290D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89" w:type="dxa"/>
                  <w:tcMar>
                    <w:left w:w="28" w:type="dxa"/>
                    <w:right w:w="28" w:type="dxa"/>
                  </w:tcMar>
                </w:tcPr>
                <w:p w14:paraId="5A158FEB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62B1">
                    <w:rPr>
                      <w:rFonts w:ascii="Times New Roman" w:hAnsi="Times New Roman" w:cs="Times New Roman"/>
                    </w:rPr>
                    <w:t>Проявление скрытой неисправности</w:t>
                  </w:r>
                </w:p>
              </w:tc>
            </w:tr>
          </w:tbl>
          <w:p w14:paraId="75E48E07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C29885E" w14:textId="77777777" w:rsidR="00380DCB" w:rsidRPr="00C54E0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472B1C" w14:paraId="24513406" w14:textId="77777777" w:rsidTr="00CB7508">
              <w:tc>
                <w:tcPr>
                  <w:tcW w:w="532" w:type="dxa"/>
                </w:tcPr>
                <w:p w14:paraId="406178A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65E9E31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6E7C3D9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472B1C" w14:paraId="0CE6D201" w14:textId="77777777" w:rsidTr="00CB7508">
              <w:tc>
                <w:tcPr>
                  <w:tcW w:w="532" w:type="dxa"/>
                </w:tcPr>
                <w:p w14:paraId="5A459C0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3B7E9354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01E6C381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E13354E" w14:textId="77777777" w:rsidR="00380DCB" w:rsidRDefault="00380DCB" w:rsidP="00CB7508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11F099A4" w14:textId="77777777" w:rsidR="00380DC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p w14:paraId="5642E887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DF713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A0788B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E141192" w14:textId="77777777" w:rsidR="00380DCB" w:rsidRPr="00936257" w:rsidRDefault="00380DCB" w:rsidP="00CB750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7C0B6AB8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4A88A1FD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BB4B03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A39A5B5" w14:textId="77777777" w:rsidR="00380DCB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6096CEB8" w14:textId="77777777" w:rsidR="00380DCB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07CB8">
              <w:rPr>
                <w:rFonts w:ascii="Times New Roman" w:hAnsi="Times New Roman" w:cs="Times New Roman"/>
                <w:shd w:val="clear" w:color="auto" w:fill="FFFFFF"/>
              </w:rPr>
              <w:t xml:space="preserve">Укажите соответствие между терминами и их содержанием </w:t>
            </w:r>
          </w:p>
          <w:p w14:paraId="14854B01" w14:textId="77777777" w:rsidR="00380DCB" w:rsidRPr="00E07CB8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89B16E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29"/>
            </w:tblGrid>
            <w:tr w:rsidR="00380DCB" w:rsidRPr="00472B1C" w14:paraId="69F4CC4B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CA0524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340786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 xml:space="preserve">отношение значения показателя эффективности использования объекта по назначению за определенную продолжительность эксплуатации к номинальному </w:t>
                  </w:r>
                  <w:r w:rsidRPr="00E07CB8">
                    <w:rPr>
                      <w:rFonts w:ascii="Times New Roman" w:hAnsi="Times New Roman" w:cs="Times New Roman"/>
                    </w:rPr>
                    <w:lastRenderedPageBreak/>
                    <w:t>значению этого показателя, вычисленному при условии, что отказы объекта в течение того же периода не возникают.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118A86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А.</w:t>
                  </w:r>
                </w:p>
              </w:tc>
              <w:tc>
                <w:tcPr>
                  <w:tcW w:w="1629" w:type="dxa"/>
                  <w:tcMar>
                    <w:left w:w="28" w:type="dxa"/>
                    <w:right w:w="28" w:type="dxa"/>
                  </w:tcMar>
                </w:tcPr>
                <w:p w14:paraId="5FFC37C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Коэффициент готовности</w:t>
                  </w:r>
                </w:p>
              </w:tc>
            </w:tr>
            <w:tr w:rsidR="00380DCB" w:rsidRPr="00472B1C" w14:paraId="0F1BB2F8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4E54E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1B0A57" w14:textId="77777777" w:rsidR="00380DCB" w:rsidRPr="00472B1C" w:rsidRDefault="00380DCB" w:rsidP="00CB750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вероятность того, что объект окажется в работоспособном состоянии в произвольный момент времени, кроме планируемых периодов, в течение которых применение объекта по назначению не предусматривается.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6873E9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29" w:type="dxa"/>
                  <w:tcMar>
                    <w:left w:w="28" w:type="dxa"/>
                    <w:right w:w="28" w:type="dxa"/>
                  </w:tcMar>
                </w:tcPr>
                <w:p w14:paraId="0D33965A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Коэффициент оперативной готовности</w:t>
                  </w:r>
                </w:p>
              </w:tc>
            </w:tr>
            <w:tr w:rsidR="00380DCB" w:rsidRPr="00472B1C" w14:paraId="555D54C1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AD9761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295426D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вероятность того, что объект окажется в работоспособном состоянии в произвольный момент времени, кроме планируемых периодов, в течение которых применение объекта по назначению не предусматривается, и, начиная с этого момента, будет работать безотказно в течение заданного интервала времени.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3220F7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29" w:type="dxa"/>
                  <w:tcMar>
                    <w:left w:w="28" w:type="dxa"/>
                    <w:right w:w="28" w:type="dxa"/>
                  </w:tcMar>
                </w:tcPr>
                <w:p w14:paraId="3CB70C3D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Коэффициент технического использования</w:t>
                  </w:r>
                </w:p>
              </w:tc>
            </w:tr>
            <w:tr w:rsidR="00380DCB" w:rsidRPr="00472B1C" w14:paraId="41306572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894CB9" w14:textId="50C8BB0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514287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720F7B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29" w:type="dxa"/>
                  <w:tcMar>
                    <w:left w:w="28" w:type="dxa"/>
                    <w:right w:w="28" w:type="dxa"/>
                  </w:tcMar>
                </w:tcPr>
                <w:p w14:paraId="50C8C4BD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Коэффициент сохранения эффективности</w:t>
                  </w:r>
                </w:p>
              </w:tc>
            </w:tr>
          </w:tbl>
          <w:p w14:paraId="78B097A2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9B61E29" w14:textId="77777777" w:rsidR="00380DCB" w:rsidRPr="00C54E0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472B1C" w14:paraId="391A4F25" w14:textId="77777777" w:rsidTr="00CB7508">
              <w:tc>
                <w:tcPr>
                  <w:tcW w:w="532" w:type="dxa"/>
                </w:tcPr>
                <w:p w14:paraId="4AAFCB8F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520FD6C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DA6F53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472B1C" w14:paraId="3760FEAA" w14:textId="77777777" w:rsidTr="00CB7508">
              <w:tc>
                <w:tcPr>
                  <w:tcW w:w="532" w:type="dxa"/>
                </w:tcPr>
                <w:p w14:paraId="415B0433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5BBCF67C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B48EAB4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F16A297" w14:textId="77777777" w:rsidR="00380DCB" w:rsidRDefault="00380DCB" w:rsidP="00CB7508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426844BC" w14:textId="77777777" w:rsidR="00380DC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p w14:paraId="3521BDE2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A7E5BE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9937E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D01E06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472B1C" w14:paraId="75D40823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D0A0CCD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59A0D54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FE4F31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30F86B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Установите правильную последовательность сборки узла механизма:</w:t>
            </w:r>
          </w:p>
          <w:p w14:paraId="15B7171C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FE58E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7A6481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2127E1C9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Установка основных элементов</w:t>
            </w:r>
          </w:p>
          <w:p w14:paraId="120DB08B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Подготовка деталей</w:t>
            </w:r>
          </w:p>
          <w:p w14:paraId="323A73C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1B3737">
              <w:rPr>
                <w:rFonts w:ascii="Times New Roman" w:hAnsi="Times New Roman" w:cs="Times New Roman"/>
              </w:rPr>
              <w:t>Проверка посадочных мест</w:t>
            </w:r>
          </w:p>
          <w:p w14:paraId="07786460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Закрепление крепежных элементов</w:t>
            </w:r>
          </w:p>
          <w:p w14:paraId="30AF6A80" w14:textId="77777777" w:rsidR="00380DCB" w:rsidRPr="00C6179C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495901C" w14:textId="77777777" w:rsidR="00380DCB" w:rsidRPr="00936257" w:rsidRDefault="00380DCB" w:rsidP="00CB7508">
            <w:pPr>
              <w:ind w:firstLine="25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2314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8C6535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B773FC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D606E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20D5B8D2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2490B57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4506B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E1F427F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46B577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Расположите стадии износа деталей в правильном порядке:</w:t>
            </w:r>
          </w:p>
          <w:p w14:paraId="23AC59F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043A5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3FCF44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29FF102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Разрушение детали</w:t>
            </w:r>
          </w:p>
          <w:p w14:paraId="391ADD8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Развитие повреждений</w:t>
            </w:r>
          </w:p>
          <w:p w14:paraId="56B1D445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Возникновение микротрещин</w:t>
            </w:r>
          </w:p>
          <w:p w14:paraId="7F292C6F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Увеличение зазоров</w:t>
            </w:r>
          </w:p>
          <w:p w14:paraId="699AA891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41A175" w14:textId="77777777" w:rsidR="00380DCB" w:rsidRPr="00C6179C" w:rsidRDefault="00380DCB" w:rsidP="00CB7508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DBFD18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89314C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535179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A31B32" w14:paraId="73D2526C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42200B08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2541B54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FA95528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34D219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Упорядочите процесс разборки механизма для ремонта:</w:t>
            </w:r>
          </w:p>
          <w:p w14:paraId="3B6CD88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BABB6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BB3755E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5EAA7E0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Демонтаж крепежных элементов</w:t>
            </w:r>
          </w:p>
          <w:p w14:paraId="4DB1952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Осмотр и дефектовка</w:t>
            </w:r>
          </w:p>
          <w:p w14:paraId="30B3E55E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Снятие деталей</w:t>
            </w:r>
          </w:p>
          <w:p w14:paraId="007305B8" w14:textId="77777777" w:rsidR="00380DCB" w:rsidRPr="00D85540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Отключение от сети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AF0AA8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138AC5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6378A3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BBD9A39" w14:textId="77777777" w:rsidR="00380DCB" w:rsidRPr="00A31B32" w:rsidRDefault="00380DCB" w:rsidP="00CB750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1B3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380DCB" w:rsidRPr="00472B1C" w14:paraId="24580E13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6B0F1A4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331CE3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CE7F10E" w14:textId="77777777" w:rsidR="00380DCB" w:rsidRPr="00EF4AC2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F4AC2">
              <w:rPr>
                <w:rFonts w:ascii="Times New Roman" w:hAnsi="Times New Roman" w:cs="Times New Roman"/>
              </w:rPr>
              <w:t>При последовательном способе монтажа машин, аппаратов и агрегатов:</w:t>
            </w:r>
          </w:p>
          <w:p w14:paraId="09176F9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20D4F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D96CAC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Pr="00EF4AC2">
              <w:rPr>
                <w:rFonts w:ascii="Times New Roman" w:hAnsi="Times New Roman" w:cs="Times New Roman"/>
              </w:rPr>
              <w:t>Отдельные операции сборки выполняют строго одну после другой</w:t>
            </w:r>
          </w:p>
          <w:p w14:paraId="1CEE970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EF4AC2">
              <w:rPr>
                <w:rFonts w:ascii="Times New Roman" w:hAnsi="Times New Roman" w:cs="Times New Roman"/>
              </w:rPr>
              <w:t>Одновременно монтируют несколько машин и аппаратов на данном</w:t>
            </w:r>
          </w:p>
          <w:p w14:paraId="0824B3E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EF4AC2">
              <w:rPr>
                <w:rFonts w:ascii="Times New Roman" w:hAnsi="Times New Roman" w:cs="Times New Roman"/>
              </w:rPr>
              <w:t>Участке или на нескольких участках</w:t>
            </w:r>
          </w:p>
          <w:p w14:paraId="0316358E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EF4AC2">
              <w:rPr>
                <w:rFonts w:ascii="Times New Roman" w:hAnsi="Times New Roman" w:cs="Times New Roman"/>
              </w:rPr>
              <w:t>Отдельные узлы собирают в мастерских или на специальных</w:t>
            </w:r>
          </w:p>
          <w:p w14:paraId="06114881" w14:textId="77777777" w:rsidR="00380DCB" w:rsidRPr="00472B1C" w:rsidRDefault="00380DCB" w:rsidP="00CB750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172E04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EF4AC2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744D4647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При последовательном способе монтажа работы выполняются поэтапно, одна операция за другой, что характерно для варианта 1. Этот метод применяется, когда:</w:t>
            </w:r>
          </w:p>
          <w:p w14:paraId="538E05DB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lastRenderedPageBreak/>
              <w:t>монтаж следующего элемента возможен только после установки предыдущего;</w:t>
            </w:r>
          </w:p>
          <w:p w14:paraId="0A838A56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рабочее пространство ограничено;</w:t>
            </w:r>
          </w:p>
          <w:p w14:paraId="735ECEAB" w14:textId="77777777" w:rsidR="00380DCB" w:rsidRPr="00EF4AC2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требуется строгий контроль за каждым этапом сборки.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2B76A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9729F6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D59427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0EFF2DD0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120BAE1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AE2A9F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7A5EA4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19A1CC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F4AC2">
              <w:rPr>
                <w:rFonts w:ascii="Times New Roman" w:hAnsi="Times New Roman" w:cs="Times New Roman"/>
              </w:rPr>
              <w:t>При параллельном способе монтажа машин, аппаратов и агрегатов</w:t>
            </w:r>
          </w:p>
          <w:p w14:paraId="1961008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5EFB3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BD8263B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F4AC2">
              <w:rPr>
                <w:rFonts w:ascii="Times New Roman" w:hAnsi="Times New Roman" w:cs="Times New Roman"/>
              </w:rPr>
              <w:t>Отдельные операции сборки выполняют строго одну после другой</w:t>
            </w:r>
          </w:p>
          <w:p w14:paraId="7E3F503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EF4AC2">
              <w:rPr>
                <w:rFonts w:ascii="Times New Roman" w:hAnsi="Times New Roman" w:cs="Times New Roman"/>
              </w:rPr>
              <w:t>Одновременно монтируют несколько машин и аппаратов на данном участке или на нескольких участках</w:t>
            </w:r>
          </w:p>
          <w:p w14:paraId="5DF54351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EF4AC2">
              <w:rPr>
                <w:rFonts w:ascii="Times New Roman" w:hAnsi="Times New Roman" w:cs="Times New Roman"/>
              </w:rPr>
              <w:t>Отдельные узлы собирают в мастерских или на специальных сборочных стендах, а затем подают на место</w:t>
            </w:r>
          </w:p>
          <w:p w14:paraId="252465A6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EF4AC2">
              <w:rPr>
                <w:rFonts w:ascii="Times New Roman" w:hAnsi="Times New Roman" w:cs="Times New Roman"/>
              </w:rPr>
              <w:t>Производят сбору на складах, затем подают на место</w:t>
            </w:r>
          </w:p>
          <w:p w14:paraId="005C6860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1CE0E5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12ECAFFA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Параллельный способ монтажа подразумевает одновременное выполнение работ на нескольких участках или с несколькими объектами, что соответствует варианту 2. Этот метод:</w:t>
            </w:r>
          </w:p>
          <w:p w14:paraId="1D27B236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 xml:space="preserve">сокращает общее время монтажа за счёт </w:t>
            </w:r>
            <w:proofErr w:type="spellStart"/>
            <w:r w:rsidRPr="005B1083">
              <w:rPr>
                <w:rFonts w:ascii="Times New Roman" w:hAnsi="Times New Roman" w:cs="Times New Roman"/>
              </w:rPr>
              <w:t>параллелизации</w:t>
            </w:r>
            <w:proofErr w:type="spellEnd"/>
            <w:r w:rsidRPr="005B1083">
              <w:rPr>
                <w:rFonts w:ascii="Times New Roman" w:hAnsi="Times New Roman" w:cs="Times New Roman"/>
              </w:rPr>
              <w:t xml:space="preserve"> процессов;</w:t>
            </w:r>
          </w:p>
          <w:p w14:paraId="16EC716D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применяется при наличии достаточных ресурсов (персонала, техники, пространства);</w:t>
            </w:r>
          </w:p>
          <w:p w14:paraId="07C811BB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позволяет монтировать несколько машин/аппаратов независимо друг от друга.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15CF01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572EB2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B3563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3FDA5A24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E8D3005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9781725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F1CAC80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127DF9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D3C22">
              <w:rPr>
                <w:rFonts w:ascii="Times New Roman" w:hAnsi="Times New Roman" w:cs="Times New Roman"/>
              </w:rPr>
              <w:t>Изнашивание</w:t>
            </w:r>
            <w:r>
              <w:rPr>
                <w:rFonts w:ascii="Times New Roman" w:hAnsi="Times New Roman" w:cs="Times New Roman"/>
              </w:rPr>
              <w:t xml:space="preserve"> – это …</w:t>
            </w:r>
          </w:p>
          <w:p w14:paraId="52777A45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C9A877A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F4C2810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</w:t>
            </w:r>
            <w:r w:rsidRPr="002D3C22">
              <w:rPr>
                <w:rFonts w:ascii="Times New Roman" w:hAnsi="Times New Roman" w:cs="Times New Roman"/>
              </w:rPr>
              <w:t>роцесс изменения деталей только по форме</w:t>
            </w:r>
          </w:p>
          <w:p w14:paraId="07A9D85D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Н</w:t>
            </w:r>
            <w:r w:rsidRPr="002D3C22">
              <w:rPr>
                <w:rFonts w:ascii="Times New Roman" w:hAnsi="Times New Roman" w:cs="Times New Roman"/>
              </w:rPr>
              <w:t>еобратимый процесс изменения деталей только по размерам</w:t>
            </w:r>
          </w:p>
          <w:p w14:paraId="19DE2681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Н</w:t>
            </w:r>
            <w:r w:rsidRPr="002D3C22">
              <w:rPr>
                <w:rFonts w:ascii="Times New Roman" w:hAnsi="Times New Roman" w:cs="Times New Roman"/>
              </w:rPr>
              <w:t>еобратимый процесс изменения размеров деталей во время</w:t>
            </w:r>
            <w:r>
              <w:rPr>
                <w:rFonts w:ascii="Times New Roman" w:hAnsi="Times New Roman" w:cs="Times New Roman"/>
              </w:rPr>
              <w:t xml:space="preserve"> э</w:t>
            </w:r>
            <w:r w:rsidRPr="002D3C22">
              <w:rPr>
                <w:rFonts w:ascii="Times New Roman" w:hAnsi="Times New Roman" w:cs="Times New Roman"/>
              </w:rPr>
              <w:t>ксплуатации</w:t>
            </w:r>
          </w:p>
          <w:p w14:paraId="7A77D79C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В</w:t>
            </w:r>
            <w:r w:rsidRPr="002D3C22">
              <w:rPr>
                <w:rFonts w:ascii="Times New Roman" w:hAnsi="Times New Roman" w:cs="Times New Roman"/>
              </w:rPr>
              <w:t>осстанавливаемый параметр состояния рабочих поверхностей</w:t>
            </w:r>
          </w:p>
          <w:p w14:paraId="62977714" w14:textId="77777777" w:rsidR="00380DCB" w:rsidRPr="00C6179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C01A66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14:paraId="4FC1969E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Изнашивание – это необратимый процесс изменения размеров и формы деталей вследствие трения, коррозии или других воздействий во время эксплуатации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0BC03E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EE092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1E240BC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5C811C20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36C0FBDC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8AE62A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FAC986B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B6045CC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D3C22">
              <w:rPr>
                <w:rFonts w:ascii="Times New Roman" w:hAnsi="Times New Roman" w:cs="Times New Roman"/>
              </w:rPr>
              <w:t>Под наладкой следует понимать:</w:t>
            </w:r>
          </w:p>
          <w:p w14:paraId="57625F93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F97AA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4E2E98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2D3C22">
              <w:rPr>
                <w:rFonts w:ascii="Times New Roman" w:hAnsi="Times New Roman" w:cs="Times New Roman"/>
              </w:rPr>
              <w:t>Совокупность работ по приемке оборудования после монтажа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3C22">
              <w:rPr>
                <w:rFonts w:ascii="Times New Roman" w:hAnsi="Times New Roman" w:cs="Times New Roman"/>
              </w:rPr>
              <w:t>пробному включению с продукцией, доведению</w:t>
            </w:r>
          </w:p>
          <w:p w14:paraId="5025B4F0" w14:textId="77777777" w:rsidR="00380DCB" w:rsidRPr="002D3C22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D3C22">
              <w:rPr>
                <w:rFonts w:ascii="Times New Roman" w:hAnsi="Times New Roman" w:cs="Times New Roman"/>
              </w:rPr>
              <w:t>Работы по проведению смазки подшипников, набивке сальников, проверке и подтягиванию всех болтов крепежных соединений</w:t>
            </w:r>
          </w:p>
          <w:p w14:paraId="519B2D4F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Наблюдение за оборудованием</w:t>
            </w:r>
          </w:p>
          <w:p w14:paraId="49260C89" w14:textId="77777777" w:rsidR="00380DCB" w:rsidRPr="00D85540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Р</w:t>
            </w:r>
            <w:r w:rsidRPr="002D3C22">
              <w:rPr>
                <w:rFonts w:ascii="Times New Roman" w:hAnsi="Times New Roman" w:cs="Times New Roman"/>
              </w:rPr>
              <w:t>егулировк</w:t>
            </w:r>
            <w:r>
              <w:rPr>
                <w:rFonts w:ascii="Times New Roman" w:hAnsi="Times New Roman" w:cs="Times New Roman"/>
              </w:rPr>
              <w:t>а</w:t>
            </w:r>
            <w:r w:rsidRPr="002D3C22">
              <w:rPr>
                <w:rFonts w:ascii="Times New Roman" w:hAnsi="Times New Roman" w:cs="Times New Roman"/>
              </w:rPr>
              <w:t xml:space="preserve"> оборудования, опробова</w:t>
            </w:r>
            <w:r>
              <w:rPr>
                <w:rFonts w:ascii="Times New Roman" w:hAnsi="Times New Roman" w:cs="Times New Roman"/>
              </w:rPr>
              <w:t>ние</w:t>
            </w:r>
            <w:r w:rsidRPr="002D3C22">
              <w:rPr>
                <w:rFonts w:ascii="Times New Roman" w:hAnsi="Times New Roman" w:cs="Times New Roman"/>
              </w:rPr>
              <w:t xml:space="preserve"> на холостом ходу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BBBFA1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14:paraId="64B377DA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Наладка оборудования включает комплекс работ по его подготовке к эксплуатации и доведению до проектных параметров. Критерии выбора:</w:t>
            </w:r>
          </w:p>
          <w:p w14:paraId="5409C368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Верно – включает ключевые этапы: приемку, пробный запуск и доводку до рабочего состояния.</w:t>
            </w:r>
          </w:p>
          <w:p w14:paraId="159A4520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Верно – регулировка и холостой ход являются обязательными элементами наладки для проверки работоспособности.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A5A960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03A1CE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7390A7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3AE560B4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020E013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411AA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4A986FD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6AC6277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5402">
              <w:rPr>
                <w:rFonts w:ascii="Times New Roman" w:hAnsi="Times New Roman" w:cs="Times New Roman"/>
              </w:rPr>
              <w:t xml:space="preserve">Как оценивается </w:t>
            </w:r>
            <w:proofErr w:type="spellStart"/>
            <w:r w:rsidRPr="00225402">
              <w:rPr>
                <w:rFonts w:ascii="Times New Roman" w:hAnsi="Times New Roman" w:cs="Times New Roman"/>
              </w:rPr>
              <w:t>ремонтодоступность</w:t>
            </w:r>
            <w:proofErr w:type="spellEnd"/>
            <w:r w:rsidRPr="00225402">
              <w:rPr>
                <w:rFonts w:ascii="Times New Roman" w:hAnsi="Times New Roman" w:cs="Times New Roman"/>
              </w:rPr>
              <w:t>?</w:t>
            </w:r>
          </w:p>
          <w:p w14:paraId="6E4A3EC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583AE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0D98B10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Л</w:t>
            </w:r>
            <w:r w:rsidRPr="00225402">
              <w:rPr>
                <w:rFonts w:ascii="Times New Roman" w:hAnsi="Times New Roman" w:cs="Times New Roman"/>
              </w:rPr>
              <w:t>егкостью доступа к узлам и деталям</w:t>
            </w:r>
          </w:p>
          <w:p w14:paraId="54B8AD0B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25402">
              <w:rPr>
                <w:rFonts w:ascii="Times New Roman" w:hAnsi="Times New Roman" w:cs="Times New Roman"/>
              </w:rPr>
              <w:t xml:space="preserve">Обеспечением </w:t>
            </w:r>
            <w:proofErr w:type="spellStart"/>
            <w:r w:rsidRPr="00225402">
              <w:rPr>
                <w:rFonts w:ascii="Times New Roman" w:hAnsi="Times New Roman" w:cs="Times New Roman"/>
              </w:rPr>
              <w:t>легкосъемности</w:t>
            </w:r>
            <w:proofErr w:type="spellEnd"/>
            <w:r w:rsidRPr="00225402">
              <w:rPr>
                <w:rFonts w:ascii="Times New Roman" w:hAnsi="Times New Roman" w:cs="Times New Roman"/>
              </w:rPr>
              <w:t xml:space="preserve"> деталей</w:t>
            </w:r>
          </w:p>
          <w:p w14:paraId="4BD35CBB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О</w:t>
            </w:r>
            <w:r w:rsidRPr="00225402">
              <w:rPr>
                <w:rFonts w:ascii="Times New Roman" w:hAnsi="Times New Roman" w:cs="Times New Roman"/>
              </w:rPr>
              <w:t>беспечением взаимозаменяемой детали</w:t>
            </w:r>
          </w:p>
          <w:p w14:paraId="069954B1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С</w:t>
            </w:r>
            <w:r w:rsidRPr="00225402">
              <w:rPr>
                <w:rFonts w:ascii="Times New Roman" w:hAnsi="Times New Roman" w:cs="Times New Roman"/>
              </w:rPr>
              <w:t>пособностью деталей к восстановлению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52CD36" w14:textId="77777777" w:rsidR="00380DCB" w:rsidRPr="00E62C3D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E62C3D">
              <w:rPr>
                <w:rFonts w:ascii="Times New Roman" w:hAnsi="Times New Roman" w:cs="Times New Roman"/>
              </w:rPr>
              <w:t>34</w:t>
            </w:r>
          </w:p>
          <w:p w14:paraId="5A977253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B1083">
              <w:rPr>
                <w:rFonts w:ascii="Times New Roman" w:hAnsi="Times New Roman" w:cs="Times New Roman"/>
              </w:rPr>
              <w:t>се факторы взаимосвязаны и определяют удобство обслуживания и ремонта оборудования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F09AE98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7BF24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B099D5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76658549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0CBBB46F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05AE0A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CF27373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43D6FF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0E83">
              <w:rPr>
                <w:rFonts w:ascii="Times New Roman" w:hAnsi="Times New Roman" w:cs="Times New Roman"/>
              </w:rPr>
              <w:t>Как осуществляется восстановление герметичности верхних поясов емкостных сепараторов для орошения нефти при текущих ремонтах?</w:t>
            </w:r>
          </w:p>
          <w:p w14:paraId="019BD4C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3E653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3EBD5B5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426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восстановление герметичности достигается с помощью сварки</w:t>
            </w:r>
          </w:p>
          <w:p w14:paraId="01665A60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26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восстановление герметичности достигается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пайки</w:t>
            </w:r>
          </w:p>
          <w:p w14:paraId="4EA5BDB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BA0E83">
              <w:rPr>
                <w:rFonts w:ascii="Times New Roman" w:hAnsi="Times New Roman" w:cs="Times New Roman"/>
              </w:rPr>
              <w:t>восстановление герметичности достигается с помощью замазок</w:t>
            </w:r>
          </w:p>
          <w:p w14:paraId="476BC8BC" w14:textId="77777777" w:rsidR="00380DCB" w:rsidRPr="00E04681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BA0E83">
              <w:rPr>
                <w:rFonts w:ascii="Times New Roman" w:hAnsi="Times New Roman" w:cs="Times New Roman"/>
              </w:rPr>
              <w:t>восстановление герметичности достигается с помощью клеев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009C88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  <w:p w14:paraId="6B81C4C7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Восстановление герметичности верхних поясов емкостных сепараторов для орошения нефти при текущих ремонтах обычно осуществляется следующими способами:</w:t>
            </w:r>
          </w:p>
          <w:p w14:paraId="6C66E90C" w14:textId="77777777" w:rsidR="00380DCB" w:rsidRPr="005B10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lastRenderedPageBreak/>
              <w:t>Сварка – применяется для надежного и долговечного восстановления металлических конструкций, особенно в условиях агрессивных сред (нефть, газ).</w:t>
            </w:r>
          </w:p>
          <w:p w14:paraId="43075AC9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Замазки (специальные герметики) – используются для временного или вспомогательного уплотнения, особенно при небольших повреждениях или в труднодоступных местах.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C329A6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59280D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3621FA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472B1C" w14:paraId="57E0C5E4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2FB73B21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64335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612359E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9FE444" w14:textId="77777777" w:rsidR="00380DCB" w:rsidRPr="00225402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5402">
              <w:rPr>
                <w:rFonts w:ascii="Times New Roman" w:hAnsi="Times New Roman" w:cs="Times New Roman"/>
              </w:rPr>
              <w:t xml:space="preserve">В чем в основном заключается ремонт тарелок </w:t>
            </w:r>
            <w:proofErr w:type="spellStart"/>
            <w:r w:rsidRPr="00225402">
              <w:rPr>
                <w:rFonts w:ascii="Times New Roman" w:hAnsi="Times New Roman" w:cs="Times New Roman"/>
              </w:rPr>
              <w:t>царговых</w:t>
            </w:r>
            <w:proofErr w:type="spellEnd"/>
            <w:r w:rsidRPr="00225402">
              <w:rPr>
                <w:rFonts w:ascii="Times New Roman" w:hAnsi="Times New Roman" w:cs="Times New Roman"/>
              </w:rPr>
              <w:t xml:space="preserve"> колонн</w:t>
            </w:r>
          </w:p>
          <w:p w14:paraId="7804AD7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7F80E0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7FF8B3" w14:textId="77777777" w:rsidR="00380DCB" w:rsidRPr="00225402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254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225402">
              <w:rPr>
                <w:rFonts w:ascii="Times New Roman" w:hAnsi="Times New Roman" w:cs="Times New Roman"/>
              </w:rPr>
              <w:t>емонт тарелок заключается в замене изношенных элементов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C74D75F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774A6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6D303F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9803D7" w14:paraId="5E613D1D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5148FF8" w14:textId="77777777" w:rsidR="00380DCB" w:rsidRPr="00472B1C" w:rsidRDefault="00380DCB" w:rsidP="00CB7508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E41C9F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2ADF72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9CAF08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0E83">
              <w:rPr>
                <w:rFonts w:ascii="Times New Roman" w:hAnsi="Times New Roman" w:cs="Times New Roman"/>
              </w:rPr>
              <w:t xml:space="preserve">К какому ограничению в маневрировании приводит временное </w:t>
            </w:r>
            <w:proofErr w:type="spellStart"/>
            <w:r w:rsidRPr="00BA0E83">
              <w:rPr>
                <w:rFonts w:ascii="Times New Roman" w:hAnsi="Times New Roman" w:cs="Times New Roman"/>
              </w:rPr>
              <w:t>расчаливание</w:t>
            </w:r>
            <w:proofErr w:type="spellEnd"/>
            <w:r w:rsidRPr="00BA0E83">
              <w:rPr>
                <w:rFonts w:ascii="Times New Roman" w:hAnsi="Times New Roman" w:cs="Times New Roman"/>
              </w:rPr>
              <w:t xml:space="preserve"> стрелы крана?</w:t>
            </w:r>
          </w:p>
          <w:p w14:paraId="097A5C43" w14:textId="77777777" w:rsidR="00380DCB" w:rsidRPr="00472B1C" w:rsidRDefault="00380DCB" w:rsidP="00CB750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6323B6D" w14:textId="77777777" w:rsidR="00380DCB" w:rsidRPr="00BA0E83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BA0E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r w:rsidRPr="00BA0E83">
              <w:rPr>
                <w:rFonts w:ascii="Times New Roman" w:hAnsi="Times New Roman" w:cs="Times New Roman"/>
              </w:rPr>
              <w:t xml:space="preserve"> изменению угла поворота грузовой платформы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01E8A3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A8E34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23F455" w14:textId="77777777" w:rsidR="00380DCB" w:rsidRPr="009803D7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204365F8" w14:textId="443783F1" w:rsidR="00E07CB8" w:rsidRDefault="00E07CB8" w:rsidP="00BA62B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0CD97E8" w14:textId="77777777" w:rsidR="00E07CB8" w:rsidRDefault="00E07CB8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4A5739C1" w14:textId="3CC209CF" w:rsidR="00F17FC0" w:rsidRPr="00151396" w:rsidRDefault="00F17FC0" w:rsidP="00F17FC0">
      <w:pPr>
        <w:spacing w:after="0" w:line="240" w:lineRule="auto"/>
        <w:rPr>
          <w:rFonts w:ascii="Times New Roman" w:hAnsi="Times New Roman" w:cs="Times New Roman"/>
          <w:bCs/>
        </w:rPr>
      </w:pPr>
      <w:bookmarkStart w:id="2" w:name="_Hlk194477053"/>
      <w:r w:rsidRPr="00151396">
        <w:rPr>
          <w:rFonts w:ascii="Times New Roman" w:hAnsi="Times New Roman" w:cs="Times New Roman"/>
        </w:rPr>
        <w:lastRenderedPageBreak/>
        <w:t>ПК 4.3</w:t>
      </w:r>
      <w:r w:rsidR="00A14709" w:rsidRPr="00151396">
        <w:rPr>
          <w:rFonts w:ascii="Times New Roman" w:hAnsi="Times New Roman" w:cs="Times New Roman"/>
        </w:rPr>
        <w:t xml:space="preserve"> Планировать работы по наладке и </w:t>
      </w:r>
      <w:proofErr w:type="spellStart"/>
      <w:r w:rsidR="00A14709" w:rsidRPr="00151396">
        <w:rPr>
          <w:rFonts w:ascii="Times New Roman" w:hAnsi="Times New Roman" w:cs="Times New Roman"/>
        </w:rPr>
        <w:t>подналадке</w:t>
      </w:r>
      <w:proofErr w:type="spellEnd"/>
      <w:r w:rsidR="00A14709" w:rsidRPr="00151396">
        <w:rPr>
          <w:rFonts w:ascii="Times New Roman" w:hAnsi="Times New Roman" w:cs="Times New Roman"/>
        </w:rPr>
        <w:t xml:space="preserve"> металлорежущего и аддитивного оборудования</w:t>
      </w:r>
    </w:p>
    <w:p w14:paraId="40B6ED4E" w14:textId="77777777" w:rsidR="00E07CB8" w:rsidRPr="00C54E0B" w:rsidRDefault="00E07CB8" w:rsidP="00E07CB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80DCB" w:rsidRPr="00472B1C" w14:paraId="4D8C733D" w14:textId="77777777" w:rsidTr="00CB750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bookmarkEnd w:id="2"/>
          <w:p w14:paraId="22FCFA7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E208EC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211437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B557B9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973A13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3FC351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80DCB" w:rsidRPr="00936257" w14:paraId="6DB06571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202DCF7E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7DD09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DB72291" w14:textId="77777777" w:rsidR="00380DCB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65B5F0FC" w14:textId="77777777" w:rsidR="00380DCB" w:rsidRPr="00E07CB8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07CB8">
              <w:rPr>
                <w:rFonts w:ascii="Times New Roman" w:hAnsi="Times New Roman" w:cs="Times New Roman"/>
                <w:shd w:val="clear" w:color="auto" w:fill="FFFFFF"/>
              </w:rPr>
              <w:t>Распределите задачи станков с ЧПУ:</w:t>
            </w:r>
          </w:p>
          <w:p w14:paraId="0FEAEB5C" w14:textId="77777777" w:rsidR="00380DCB" w:rsidRPr="00472B1C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253ECE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99"/>
            </w:tblGrid>
            <w:tr w:rsidR="00380DCB" w:rsidRPr="00472B1C" w14:paraId="697CC4B2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8B45ADF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0EE7A4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Заключается в управлении дискретной электроавтоматикой, т.е. автоматизацией на станке вспомогательных операций (зажим инструмента, смена инструмента и т.д.).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8D9551F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9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4A3583B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Геометрическая задача.</w:t>
                  </w:r>
                </w:p>
              </w:tc>
            </w:tr>
            <w:tr w:rsidR="00380DCB" w:rsidRPr="00472B1C" w14:paraId="56222475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292C4C4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9386D2" w14:textId="77777777" w:rsidR="00380DCB" w:rsidRPr="00D85540" w:rsidRDefault="00380DCB" w:rsidP="00CB750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Заключается во взаимодействие УЧПУ со станком для управления формообразованием детали. Решение данной задачи заключается в отображении геометрической информации чертежа в совокупность таких движений рабочих органов станка, которые материализуют чертеж в изделие.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A7E441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9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CEC73C5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Логическая задача.</w:t>
                  </w:r>
                </w:p>
              </w:tc>
            </w:tr>
            <w:tr w:rsidR="00380DCB" w:rsidRPr="00472B1C" w14:paraId="45C1819C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6DD78D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970BB60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Заключается в управлении рабочим процессом и достижении требуемого качества обработки деталей с меньшими затратами.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D1166F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9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45681E2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Технологическая задача.</w:t>
                  </w:r>
                </w:p>
              </w:tc>
            </w:tr>
            <w:tr w:rsidR="00380DCB" w:rsidRPr="00472B1C" w14:paraId="10B26642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961497" w14:textId="3FBBE20C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7A0B34E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0B97FF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9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6D2D13F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Терминальная задача.</w:t>
                  </w:r>
                </w:p>
              </w:tc>
            </w:tr>
          </w:tbl>
          <w:p w14:paraId="2709BBEF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7B7E04" w14:textId="77777777" w:rsidR="00380DCB" w:rsidRPr="00C54E0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472B1C" w14:paraId="5779B954" w14:textId="77777777" w:rsidTr="00CB7508">
              <w:tc>
                <w:tcPr>
                  <w:tcW w:w="532" w:type="dxa"/>
                </w:tcPr>
                <w:p w14:paraId="0B9E302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EAA13B2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DC27119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472B1C" w14:paraId="0B3EFD17" w14:textId="77777777" w:rsidTr="00CB7508">
              <w:tc>
                <w:tcPr>
                  <w:tcW w:w="532" w:type="dxa"/>
                </w:tcPr>
                <w:p w14:paraId="73C79F0F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C2DF09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973D1A9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0A8013C8" w14:textId="77777777" w:rsidR="00380DCB" w:rsidRDefault="00380DCB" w:rsidP="00CB7508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6E838A83" w14:textId="77777777" w:rsidR="00380DC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p w14:paraId="4765BFE5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7F9B38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7283D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337C5E9" w14:textId="77777777" w:rsidR="00380DCB" w:rsidRPr="00936257" w:rsidRDefault="00380DCB" w:rsidP="00CB750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78860F61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23308C2D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7E520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11D6215" w14:textId="77777777" w:rsidR="00380DCB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1F48986C" w14:textId="77777777" w:rsidR="00380DCB" w:rsidRPr="00E07CB8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07CB8">
              <w:rPr>
                <w:rFonts w:ascii="Times New Roman" w:hAnsi="Times New Roman" w:cs="Times New Roman"/>
                <w:shd w:val="clear" w:color="auto" w:fill="FFFFFF"/>
              </w:rPr>
              <w:t xml:space="preserve">Соотнесите виды технического обслуживания сборочного оборудования с их описаниями: </w:t>
            </w:r>
          </w:p>
          <w:p w14:paraId="3F0C2414" w14:textId="77777777" w:rsidR="00380DCB" w:rsidRPr="00472B1C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FD0D99F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51"/>
            </w:tblGrid>
            <w:tr w:rsidR="00380DCB" w:rsidRPr="00472B1C" w14:paraId="2B655767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39981C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8D1A81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Выполняется после выхода оборудования из строя для восстановления его работоспособности.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63E806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51" w:type="dxa"/>
                  <w:tcMar>
                    <w:left w:w="28" w:type="dxa"/>
                    <w:right w:w="28" w:type="dxa"/>
                  </w:tcMar>
                </w:tcPr>
                <w:p w14:paraId="56D102CD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Планово-предупредительное обслуживание</w:t>
                  </w:r>
                </w:p>
              </w:tc>
            </w:tr>
            <w:tr w:rsidR="00380DCB" w:rsidRPr="00472B1C" w14:paraId="77AD0938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D6D79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219BF80" w14:textId="77777777" w:rsidR="00380DCB" w:rsidRPr="00472B1C" w:rsidRDefault="00380DCB" w:rsidP="00CB750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Периодические проверки и замена изношенных деталей для предотвращения поломок.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0D4972C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51" w:type="dxa"/>
                  <w:tcMar>
                    <w:left w:w="28" w:type="dxa"/>
                    <w:right w:w="28" w:type="dxa"/>
                  </w:tcMar>
                </w:tcPr>
                <w:p w14:paraId="56B84E9F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Капитальный ремонт</w:t>
                  </w:r>
                </w:p>
              </w:tc>
            </w:tr>
            <w:tr w:rsidR="00380DCB" w:rsidRPr="00472B1C" w14:paraId="7D1B4CD5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4792EB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8DC18AB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Полная разборка, диагностика, замена основных узлов и восстановление ресурса оборудования.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AAFCAF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51" w:type="dxa"/>
                  <w:tcMar>
                    <w:left w:w="28" w:type="dxa"/>
                    <w:right w:w="28" w:type="dxa"/>
                  </w:tcMar>
                </w:tcPr>
                <w:p w14:paraId="00ACB7FE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Аварийный ремонт</w:t>
                  </w:r>
                </w:p>
              </w:tc>
            </w:tr>
            <w:tr w:rsidR="00380DCB" w:rsidRPr="00472B1C" w14:paraId="3F2B6E64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5F851D" w14:textId="25DBAC6B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82609C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C1078E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051" w:type="dxa"/>
                  <w:tcMar>
                    <w:left w:w="28" w:type="dxa"/>
                    <w:right w:w="28" w:type="dxa"/>
                  </w:tcMar>
                </w:tcPr>
                <w:p w14:paraId="264BA5FC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07CB8">
                    <w:rPr>
                      <w:rFonts w:ascii="Times New Roman" w:hAnsi="Times New Roman" w:cs="Times New Roman"/>
                    </w:rPr>
                    <w:t>Разовое техническое обслуживание</w:t>
                  </w:r>
                </w:p>
              </w:tc>
            </w:tr>
          </w:tbl>
          <w:p w14:paraId="0036D4DD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90D04A" w14:textId="77777777" w:rsidR="00380DCB" w:rsidRPr="00C54E0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472B1C" w14:paraId="0166490C" w14:textId="77777777" w:rsidTr="00CB7508">
              <w:tc>
                <w:tcPr>
                  <w:tcW w:w="532" w:type="dxa"/>
                </w:tcPr>
                <w:p w14:paraId="189394F5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0C6365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F1FC8C6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472B1C" w14:paraId="66004642" w14:textId="77777777" w:rsidTr="00CB7508">
              <w:tc>
                <w:tcPr>
                  <w:tcW w:w="532" w:type="dxa"/>
                </w:tcPr>
                <w:p w14:paraId="4C0D013D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29F55DA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515879C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339442F8" w14:textId="77777777" w:rsidR="00380DCB" w:rsidRDefault="00380DCB" w:rsidP="00CB7508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59D9FAA2" w14:textId="77777777" w:rsidR="00380DC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p w14:paraId="1A711130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AD2D5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B12058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A32C39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472B1C" w14:paraId="74E146CC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4A08FDCA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FD0A78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787807F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597F59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Расположите стадии контроля качества сборки в правильной последовательности:</w:t>
            </w:r>
          </w:p>
          <w:p w14:paraId="087752C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B0314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6044F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4642AA72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Визуальный осмотр</w:t>
            </w:r>
          </w:p>
          <w:p w14:paraId="0691B4C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Эксплуатационная проверка</w:t>
            </w:r>
          </w:p>
          <w:p w14:paraId="1ED0F63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Проверка размеров и допусков</w:t>
            </w:r>
          </w:p>
          <w:p w14:paraId="518226C5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Испытание под нагрузкой</w:t>
            </w:r>
          </w:p>
          <w:p w14:paraId="09163367" w14:textId="77777777" w:rsidR="00380DCB" w:rsidRPr="00C6179C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3BEB61C" w14:textId="77777777" w:rsidR="00380DCB" w:rsidRPr="001B3737" w:rsidRDefault="00380DCB" w:rsidP="00CB7508">
            <w:pPr>
              <w:ind w:firstLine="255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1432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D12C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A66ED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AF7862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38E92D20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016603C3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AB08DC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97FC287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569BD9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Определите порядок подготовки оборудования к консервации:</w:t>
            </w:r>
          </w:p>
          <w:p w14:paraId="36A58F67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7B256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7756C91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576D6E0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Очистка от загрязнений</w:t>
            </w:r>
          </w:p>
          <w:p w14:paraId="1C236B0C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Упаковка деталей</w:t>
            </w:r>
          </w:p>
          <w:p w14:paraId="15CE770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Нанесение защитных покрытий</w:t>
            </w:r>
          </w:p>
          <w:p w14:paraId="2CB97FA5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Хранение в надлежащих условиях</w:t>
            </w:r>
          </w:p>
          <w:p w14:paraId="63629B94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F77746" w14:textId="77777777" w:rsidR="00380DCB" w:rsidRPr="00C6179C" w:rsidRDefault="00380DCB" w:rsidP="00CB7508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8A7919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8953E7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2649D0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A31B32" w14:paraId="1791B2D5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474E9B5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36B0B9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1269F97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C563C1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Расположите этапы сборки резьбового соединения в правильном порядке:</w:t>
            </w:r>
          </w:p>
          <w:p w14:paraId="3C90E5B7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C9680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2A8F0D8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362C6490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Подбор метизов</w:t>
            </w:r>
          </w:p>
          <w:p w14:paraId="601AB6D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Завинчивание резьбового крепежа</w:t>
            </w:r>
          </w:p>
          <w:p w14:paraId="7BE5175D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Совмещение деталей</w:t>
            </w:r>
          </w:p>
          <w:p w14:paraId="1EBE5302" w14:textId="77777777" w:rsidR="00380DCB" w:rsidRPr="00D85540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Контроль момента затяжки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832FE6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1D1388F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73B40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BCDF737" w14:textId="77777777" w:rsidR="00380DCB" w:rsidRPr="00A31B32" w:rsidRDefault="00380DCB" w:rsidP="00CB750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1B3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380DCB" w:rsidRPr="00472B1C" w14:paraId="5619343B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4B864230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A5F6B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F79F8F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3B0DDD4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D3C22">
              <w:rPr>
                <w:rFonts w:ascii="Times New Roman" w:hAnsi="Times New Roman" w:cs="Times New Roman"/>
              </w:rPr>
              <w:t>Постепенные отказы возникают:</w:t>
            </w:r>
          </w:p>
          <w:p w14:paraId="133B06A7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7AF91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AB247E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2D3C22">
              <w:rPr>
                <w:rFonts w:ascii="Times New Roman" w:hAnsi="Times New Roman" w:cs="Times New Roman"/>
              </w:rPr>
              <w:t>При правильной эксплуатации в результате длительной работы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3C22">
              <w:rPr>
                <w:rFonts w:ascii="Times New Roman" w:hAnsi="Times New Roman" w:cs="Times New Roman"/>
              </w:rPr>
              <w:t>машин без заметного снижения качества ее работы</w:t>
            </w:r>
          </w:p>
          <w:p w14:paraId="647C9E3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2D3C22">
              <w:rPr>
                <w:rFonts w:ascii="Times New Roman" w:hAnsi="Times New Roman" w:cs="Times New Roman"/>
              </w:rPr>
              <w:t>При правильной эксплуатации в результате временной работы</w:t>
            </w:r>
            <w:r>
              <w:rPr>
                <w:rFonts w:ascii="Times New Roman" w:hAnsi="Times New Roman" w:cs="Times New Roman"/>
              </w:rPr>
              <w:t xml:space="preserve"> м</w:t>
            </w:r>
            <w:r w:rsidRPr="002D3C22">
              <w:rPr>
                <w:rFonts w:ascii="Times New Roman" w:hAnsi="Times New Roman" w:cs="Times New Roman"/>
              </w:rPr>
              <w:t>ашин без заметного снижения качества ее работы</w:t>
            </w:r>
          </w:p>
          <w:p w14:paraId="1BCE7A2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2D3C22">
              <w:rPr>
                <w:rFonts w:ascii="Times New Roman" w:hAnsi="Times New Roman" w:cs="Times New Roman"/>
              </w:rPr>
              <w:t>При правильной эксплуатации в результате длительной работы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3C22">
              <w:rPr>
                <w:rFonts w:ascii="Times New Roman" w:hAnsi="Times New Roman" w:cs="Times New Roman"/>
              </w:rPr>
              <w:t>машин с заметным снижением качества ее работы</w:t>
            </w:r>
          </w:p>
          <w:p w14:paraId="5B30D94C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2D3C22">
              <w:rPr>
                <w:rFonts w:ascii="Times New Roman" w:hAnsi="Times New Roman" w:cs="Times New Roman"/>
              </w:rPr>
              <w:t>При неправильной длительной эксплуатации</w:t>
            </w:r>
          </w:p>
          <w:p w14:paraId="7C0D1C1C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DFC66C5" w14:textId="77777777" w:rsidR="00380DCB" w:rsidRPr="002D3C22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2D3C22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76FF4C22" w14:textId="77777777" w:rsidR="00380DCB" w:rsidRPr="002D3C22" w:rsidRDefault="00380DCB" w:rsidP="00CB7508">
            <w:pPr>
              <w:rPr>
                <w:rFonts w:ascii="Times New Roman" w:hAnsi="Times New Roman" w:cs="Times New Roman"/>
              </w:rPr>
            </w:pPr>
          </w:p>
          <w:p w14:paraId="3B18B9E0" w14:textId="77777777" w:rsidR="00380DCB" w:rsidRPr="002D3C22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F943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06445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A78C48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1975DBA2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1FF5A190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43DAE5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F3144E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15AC9">
              <w:rPr>
                <w:rFonts w:ascii="Times New Roman" w:hAnsi="Times New Roman" w:cs="Times New Roman"/>
              </w:rPr>
              <w:t>Предельно допустимый износ:</w:t>
            </w:r>
          </w:p>
          <w:p w14:paraId="402D373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1AC4F5D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A15AC9">
              <w:rPr>
                <w:rFonts w:ascii="Times New Roman" w:hAnsi="Times New Roman" w:cs="Times New Roman"/>
              </w:rPr>
              <w:t>Это снижение прочности и надежности деталей</w:t>
            </w:r>
          </w:p>
          <w:p w14:paraId="6A6D6B7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A15AC9">
              <w:rPr>
                <w:rFonts w:ascii="Times New Roman" w:hAnsi="Times New Roman" w:cs="Times New Roman"/>
              </w:rPr>
              <w:t>Это величина износа, при которой дальнейшая эксплуатация этой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15AC9">
              <w:rPr>
                <w:rFonts w:ascii="Times New Roman" w:hAnsi="Times New Roman" w:cs="Times New Roman"/>
              </w:rPr>
              <w:t>детали недопустима</w:t>
            </w:r>
          </w:p>
          <w:p w14:paraId="02C0956B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A15AC9">
              <w:rPr>
                <w:rFonts w:ascii="Times New Roman" w:hAnsi="Times New Roman" w:cs="Times New Roman"/>
              </w:rPr>
              <w:t>Это величина износа, при которой дальнейшая эксплуатация</w:t>
            </w:r>
            <w:r>
              <w:rPr>
                <w:rFonts w:ascii="Times New Roman" w:hAnsi="Times New Roman" w:cs="Times New Roman"/>
              </w:rPr>
              <w:t xml:space="preserve"> эт</w:t>
            </w:r>
            <w:r w:rsidRPr="00A15AC9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15AC9">
              <w:rPr>
                <w:rFonts w:ascii="Times New Roman" w:hAnsi="Times New Roman" w:cs="Times New Roman"/>
              </w:rPr>
              <w:t>детали допустима до аварии</w:t>
            </w:r>
          </w:p>
          <w:p w14:paraId="3130CD8A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A15AC9">
              <w:rPr>
                <w:rFonts w:ascii="Times New Roman" w:hAnsi="Times New Roman" w:cs="Times New Roman"/>
              </w:rPr>
              <w:t>Это износ до допустимого времени</w:t>
            </w:r>
          </w:p>
          <w:p w14:paraId="3849EC4B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FADCD4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F673D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9C74CE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DF456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6831DA98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9778235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CB197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29D183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D3C22">
              <w:rPr>
                <w:rFonts w:ascii="Times New Roman" w:hAnsi="Times New Roman" w:cs="Times New Roman"/>
              </w:rPr>
              <w:t>Аварийный отказ:</w:t>
            </w:r>
          </w:p>
          <w:p w14:paraId="5FB6C6FA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1FC4C3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2D3C22">
              <w:rPr>
                <w:rFonts w:ascii="Times New Roman" w:hAnsi="Times New Roman" w:cs="Times New Roman"/>
              </w:rPr>
              <w:t>это следствие износа деталей машины, быстро нарастающего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3C22">
              <w:rPr>
                <w:rFonts w:ascii="Times New Roman" w:hAnsi="Times New Roman" w:cs="Times New Roman"/>
              </w:rPr>
              <w:t>(прогрессирующего) и в течении короткого времени, достигающего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3C22">
              <w:rPr>
                <w:rFonts w:ascii="Times New Roman" w:hAnsi="Times New Roman" w:cs="Times New Roman"/>
              </w:rPr>
              <w:t>размеров, при которых дальнейшая работа машины становится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3C22">
              <w:rPr>
                <w:rFonts w:ascii="Times New Roman" w:hAnsi="Times New Roman" w:cs="Times New Roman"/>
              </w:rPr>
              <w:t>невозможной</w:t>
            </w:r>
          </w:p>
          <w:p w14:paraId="47050AA9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2D3C22">
              <w:rPr>
                <w:rFonts w:ascii="Times New Roman" w:hAnsi="Times New Roman" w:cs="Times New Roman"/>
              </w:rPr>
              <w:t>это результат действия сил трения при скольжении одной</w:t>
            </w:r>
            <w:r>
              <w:rPr>
                <w:rFonts w:ascii="Times New Roman" w:hAnsi="Times New Roman" w:cs="Times New Roman"/>
              </w:rPr>
              <w:t xml:space="preserve"> де</w:t>
            </w:r>
            <w:r w:rsidRPr="002D3C22">
              <w:rPr>
                <w:rFonts w:ascii="Times New Roman" w:hAnsi="Times New Roman" w:cs="Times New Roman"/>
              </w:rPr>
              <w:t>тали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3C22">
              <w:rPr>
                <w:rFonts w:ascii="Times New Roman" w:hAnsi="Times New Roman" w:cs="Times New Roman"/>
              </w:rPr>
              <w:t>другой</w:t>
            </w:r>
          </w:p>
          <w:p w14:paraId="2776DB14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A15AC9">
              <w:rPr>
                <w:rFonts w:ascii="Times New Roman" w:hAnsi="Times New Roman" w:cs="Times New Roman"/>
              </w:rPr>
              <w:t>это снижение прочности и надежности детали</w:t>
            </w:r>
          </w:p>
          <w:p w14:paraId="15BF450B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A15AC9">
              <w:rPr>
                <w:rFonts w:ascii="Times New Roman" w:hAnsi="Times New Roman" w:cs="Times New Roman"/>
              </w:rPr>
              <w:t>это интенсивное изнашивание деталей оборудования, которое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A15AC9">
              <w:rPr>
                <w:rFonts w:ascii="Times New Roman" w:hAnsi="Times New Roman" w:cs="Times New Roman"/>
              </w:rPr>
              <w:t>ависит от режима и условий работы</w:t>
            </w:r>
          </w:p>
          <w:p w14:paraId="65C86201" w14:textId="77777777" w:rsidR="00380DCB" w:rsidRPr="00C6179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64A43E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6FDBD3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51710D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26AD9C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60D4CB56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B9BEC9B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D0EC06" w14:textId="77777777" w:rsidR="00380DCB" w:rsidRPr="005B1083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4FB635D" w14:textId="77777777" w:rsidR="00380DCB" w:rsidRPr="005B1083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1FE809" w14:textId="77777777" w:rsidR="00380DCB" w:rsidRPr="005B1083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 xml:space="preserve">Время простоя оборудования в ремонте складывается из периодов проведения подготовительных, ремонтных и заключительных </w:t>
            </w:r>
            <w:r w:rsidRPr="005B1083">
              <w:rPr>
                <w:rFonts w:ascii="Times New Roman" w:hAnsi="Times New Roman" w:cs="Times New Roman"/>
              </w:rPr>
              <w:lastRenderedPageBreak/>
              <w:t>(послеремонтных) работ. Какие работы не входят в категорию "ремонтных"?</w:t>
            </w:r>
          </w:p>
          <w:p w14:paraId="421587D9" w14:textId="77777777" w:rsidR="00380DCB" w:rsidRPr="005B1083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095CEF" w14:textId="77777777" w:rsidR="00380DCB" w:rsidRPr="005B1083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53F1325" w14:textId="77777777" w:rsidR="00380DCB" w:rsidRPr="005B1083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1. Техническое обслуживание оборудования</w:t>
            </w:r>
          </w:p>
          <w:p w14:paraId="4FCE2F82" w14:textId="77777777" w:rsidR="00380DCB" w:rsidRPr="005B1083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2. Замена изношенных деталей</w:t>
            </w:r>
          </w:p>
          <w:p w14:paraId="3401697E" w14:textId="77777777" w:rsidR="00380DCB" w:rsidRPr="005B1083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3. Очистка и уборка рабочей зоны</w:t>
            </w:r>
          </w:p>
          <w:p w14:paraId="3538C364" w14:textId="77777777" w:rsidR="00380DCB" w:rsidRPr="00471EF5" w:rsidRDefault="00380DCB" w:rsidP="00CB7508">
            <w:pPr>
              <w:ind w:firstLine="318"/>
              <w:rPr>
                <w:rFonts w:ascii="Times New Roman" w:hAnsi="Times New Roman" w:cs="Times New Roman"/>
                <w:i/>
                <w:highlight w:val="red"/>
              </w:rPr>
            </w:pPr>
            <w:r w:rsidRPr="005B1083">
              <w:rPr>
                <w:rFonts w:ascii="Times New Roman" w:hAnsi="Times New Roman" w:cs="Times New Roman"/>
              </w:rPr>
              <w:t>4. Документирование и отчетность по ремонту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ACAB25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134</w:t>
            </w:r>
          </w:p>
          <w:p w14:paraId="442E7FC9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5B1083">
              <w:rPr>
                <w:rFonts w:ascii="Times New Roman" w:hAnsi="Times New Roman" w:cs="Times New Roman"/>
              </w:rPr>
              <w:t>Ремонтные работы непосредственно связаны с восстановлением работоспособности оборудования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6E9179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3ABFF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3E344D8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0D0A415A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E899D46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636A0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0E6B7E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2AD9D7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CF3BF4F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426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Удаление продукта</w:t>
            </w:r>
          </w:p>
          <w:p w14:paraId="4DFF0800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26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Обкатка на холостом ходу</w:t>
            </w:r>
          </w:p>
          <w:p w14:paraId="4BE2BAB8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426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Испытание прочности и плотности</w:t>
            </w:r>
          </w:p>
          <w:p w14:paraId="54221310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BA0E83">
              <w:rPr>
                <w:rFonts w:ascii="Times New Roman" w:hAnsi="Times New Roman" w:cs="Times New Roman"/>
              </w:rPr>
              <w:t>Вывод оборудования на эксплуатационный режим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A422E12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  <w:p w14:paraId="17EE398A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Все указанные этапы являются критически важными для подготовки оборудования к безопасной и эффективной эксплуатации после ремонта или монтажа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922242C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D278F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E76579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49A9F4AC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D79CDD8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DAC17F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73DD96F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CB6F49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0E83">
              <w:rPr>
                <w:rFonts w:ascii="Times New Roman" w:hAnsi="Times New Roman" w:cs="Times New Roman"/>
              </w:rPr>
              <w:t>При каких условиях применение гусеничных кранов целесообразнее автомобильных</w:t>
            </w:r>
          </w:p>
          <w:p w14:paraId="09791605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54E70C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D48FCD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426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Когда необходимо осуществлять перемещение крана с грузом на крюке</w:t>
            </w:r>
          </w:p>
          <w:p w14:paraId="6417FA8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A0E83">
              <w:rPr>
                <w:rFonts w:ascii="Times New Roman" w:hAnsi="Times New Roman" w:cs="Times New Roman"/>
              </w:rPr>
              <w:t>Когда имеется повышенная влажность грунта на монтажной площадке</w:t>
            </w:r>
          </w:p>
          <w:p w14:paraId="06F2D8A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426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Когда необходимо осуществить монтаж тяжелых аппаратов</w:t>
            </w:r>
          </w:p>
          <w:p w14:paraId="2D6E1659" w14:textId="77777777" w:rsidR="00380DCB" w:rsidRPr="00E04681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 w:rsidRPr="00426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Когда необходимо осуществить монтаж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легких </w:t>
            </w:r>
            <w:r w:rsidRPr="00426C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35C1717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  <w:p w14:paraId="2EEEC77D" w14:textId="77777777" w:rsidR="00380DCB" w:rsidRPr="00FC2447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Применение гусеничных кранов целесообразнее автомобильных в следующих случаях:</w:t>
            </w:r>
          </w:p>
          <w:p w14:paraId="1967E340" w14:textId="77777777" w:rsidR="00380DCB" w:rsidRPr="00FC2447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Перемещение крана с грузом на крюке – гусеничные краны обладают большей устойчивостью при работе с грузом в движении, тогда как автомобильные требуют опускания груза перед перемещением.</w:t>
            </w:r>
          </w:p>
          <w:p w14:paraId="4185C3C0" w14:textId="77777777" w:rsidR="00380DCB" w:rsidRPr="00FC2447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Повышенная влажность грунта – гусеницы обеспечивают лучшее сцепление и распределение нагрузки на слабых или заболоченных грунтах по сравнению с колесной базой.</w:t>
            </w:r>
          </w:p>
          <w:p w14:paraId="43B36AC0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lastRenderedPageBreak/>
              <w:t>Монтаж тяжелых аппаратов – гусеничные краны имеют большую грузоподъемность и устойчивость при работе с массивными конструкциями.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1324F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7DC9B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6B0048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472B1C" w14:paraId="2D5C824B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181C5795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58B497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014C6F1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820ED55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Дефектоскопия это</w:t>
            </w:r>
          </w:p>
          <w:p w14:paraId="523DB15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CA34AC" w14:textId="77777777" w:rsidR="00380DCB" w:rsidRPr="003E7E95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E7E95">
              <w:rPr>
                <w:rFonts w:ascii="Times New Roman" w:hAnsi="Times New Roman" w:cs="Times New Roman"/>
              </w:rPr>
              <w:t xml:space="preserve"> Обнаружение скрытых дефектов деталей неразрушающими методами контроля называется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F5375F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E04EA7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B364E0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9803D7" w14:paraId="4B1C77D6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0FF349D" w14:textId="77777777" w:rsidR="00380DCB" w:rsidRPr="00472B1C" w:rsidRDefault="00380DCB" w:rsidP="00CB7508">
            <w:pPr>
              <w:pStyle w:val="a7"/>
              <w:numPr>
                <w:ilvl w:val="0"/>
                <w:numId w:val="1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9923BC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0D46B2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A5DF3FA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Номинально допустимые размеры это</w:t>
            </w:r>
          </w:p>
          <w:p w14:paraId="6165AB70" w14:textId="77777777" w:rsidR="00380DCB" w:rsidRPr="00472B1C" w:rsidRDefault="00380DCB" w:rsidP="00CB750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6EDDED" w14:textId="77777777" w:rsidR="00380DCB" w:rsidRPr="003E7E95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E7E95">
              <w:rPr>
                <w:rFonts w:ascii="Times New Roman" w:hAnsi="Times New Roman" w:cs="Times New Roman"/>
              </w:rPr>
              <w:t xml:space="preserve"> Размеры деталей, соответствующие рабочим чертежам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C4498B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A2EF6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BC83815" w14:textId="77777777" w:rsidR="00380DCB" w:rsidRPr="009803D7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14315932" w14:textId="6FBA1848" w:rsidR="00AA4AD8" w:rsidRDefault="00AA4AD8" w:rsidP="00BA62B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14278EB" w14:textId="77777777" w:rsidR="00AA4AD8" w:rsidRDefault="00AA4AD8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306F4E57" w14:textId="76E3ECD0" w:rsidR="00F17FC0" w:rsidRPr="00151396" w:rsidRDefault="00F17FC0" w:rsidP="00F17FC0">
      <w:pPr>
        <w:spacing w:after="0" w:line="240" w:lineRule="auto"/>
        <w:rPr>
          <w:rFonts w:ascii="Times New Roman" w:hAnsi="Times New Roman" w:cs="Times New Roman"/>
          <w:bCs/>
        </w:rPr>
      </w:pPr>
      <w:r w:rsidRPr="00151396">
        <w:rPr>
          <w:rFonts w:ascii="Times New Roman" w:hAnsi="Times New Roman" w:cs="Times New Roman"/>
        </w:rPr>
        <w:lastRenderedPageBreak/>
        <w:t>ПК 4.4</w:t>
      </w:r>
      <w:r w:rsidR="00A14709" w:rsidRPr="00151396">
        <w:rPr>
          <w:rFonts w:ascii="Times New Roman" w:hAnsi="Times New Roman" w:cs="Times New Roman"/>
        </w:rPr>
        <w:t xml:space="preserve"> Организовывать ресурсное обеспечение работ по наладке</w:t>
      </w:r>
    </w:p>
    <w:p w14:paraId="72DC97BD" w14:textId="77777777" w:rsidR="00AA4AD8" w:rsidRPr="00C54E0B" w:rsidRDefault="00AA4AD8" w:rsidP="00AA4AD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380DCB" w:rsidRPr="00472B1C" w14:paraId="1EC51EEA" w14:textId="77777777" w:rsidTr="00CB750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7AA7C6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272451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4D26C5C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793E4CF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4FBD957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371AEB6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80DCB" w:rsidRPr="00936257" w14:paraId="4A529C8C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0B3FCAB5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50311C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478D139" w14:textId="77777777" w:rsidR="00380DCB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29FF2737" w14:textId="77777777" w:rsidR="00380DCB" w:rsidRPr="00AA4AD8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4AD8">
              <w:rPr>
                <w:rFonts w:ascii="Times New Roman" w:hAnsi="Times New Roman" w:cs="Times New Roman"/>
                <w:shd w:val="clear" w:color="auto" w:fill="FFFFFF"/>
              </w:rPr>
              <w:t>Соотнесите методы диагностики с их описанием:</w:t>
            </w:r>
          </w:p>
          <w:p w14:paraId="3C90229A" w14:textId="77777777" w:rsidR="00380DCB" w:rsidRPr="00472B1C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08C3B93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00"/>
            </w:tblGrid>
            <w:tr w:rsidR="00380DCB" w:rsidRPr="00472B1C" w14:paraId="3DABEA97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D630C6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A19E284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Оценка состояния оборудования по излучаемым звукам и шумам.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13A4F9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2ACE3CD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Визуальный контроль</w:t>
                  </w:r>
                </w:p>
              </w:tc>
            </w:tr>
            <w:tr w:rsidR="00380DCB" w:rsidRPr="00472B1C" w14:paraId="71945AAC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5388C4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B26C85" w14:textId="77777777" w:rsidR="00380DCB" w:rsidRPr="00D85540" w:rsidRDefault="00380DCB" w:rsidP="00CB750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Измерение колебаний механизмов для выявления неисправностей.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9F9EF54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45F2828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Акустическая диагностика</w:t>
                  </w:r>
                </w:p>
              </w:tc>
            </w:tr>
            <w:tr w:rsidR="00380DCB" w:rsidRPr="00472B1C" w14:paraId="224DB479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677803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373EAED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Оценка состояния деталей путем визуального осмотра и инструментальных измерений.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10845C9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56A18FF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Тепловизионный контроль</w:t>
                  </w:r>
                </w:p>
              </w:tc>
            </w:tr>
            <w:tr w:rsidR="00380DCB" w:rsidRPr="00472B1C" w14:paraId="78DC5DED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114486" w14:textId="7772585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37E95DC" w14:textId="77777777" w:rsidR="00380DCB" w:rsidRPr="00D85540" w:rsidRDefault="00380DCB" w:rsidP="00CB7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A47CFD8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8554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FFD70C7" w14:textId="77777777" w:rsidR="00380DCB" w:rsidRPr="00D85540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Вибрационный анализ</w:t>
                  </w:r>
                </w:p>
              </w:tc>
            </w:tr>
          </w:tbl>
          <w:p w14:paraId="390C52EC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8D5EB19" w14:textId="77777777" w:rsidR="00380DCB" w:rsidRPr="00C54E0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472B1C" w14:paraId="11115A04" w14:textId="77777777" w:rsidTr="00CB7508">
              <w:tc>
                <w:tcPr>
                  <w:tcW w:w="532" w:type="dxa"/>
                </w:tcPr>
                <w:p w14:paraId="31A8DCE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62E391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26511EA5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472B1C" w14:paraId="7A337E86" w14:textId="77777777" w:rsidTr="00CB7508">
              <w:tc>
                <w:tcPr>
                  <w:tcW w:w="532" w:type="dxa"/>
                </w:tcPr>
                <w:p w14:paraId="61B6F629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30E7144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1C1C0689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2489C2D5" w14:textId="77777777" w:rsidR="00380DCB" w:rsidRDefault="00380DCB" w:rsidP="00CB7508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54042B70" w14:textId="77777777" w:rsidR="00380DC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p w14:paraId="3F033B28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0154B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1B822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A5D5A00" w14:textId="77777777" w:rsidR="00380DCB" w:rsidRPr="00936257" w:rsidRDefault="00380DCB" w:rsidP="00CB750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783247C8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E4C8BF0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9A1514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CB8CC03" w14:textId="77777777" w:rsidR="00380DCB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58779583" w14:textId="77777777" w:rsidR="00380DCB" w:rsidRPr="00AA4AD8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A4AD8">
              <w:rPr>
                <w:rFonts w:ascii="Times New Roman" w:hAnsi="Times New Roman" w:cs="Times New Roman"/>
                <w:shd w:val="clear" w:color="auto" w:fill="FFFFFF"/>
              </w:rPr>
              <w:t>Соотнесите виды наладки с их характеристиками:</w:t>
            </w:r>
          </w:p>
          <w:p w14:paraId="7EAF9755" w14:textId="77777777" w:rsidR="00380DCB" w:rsidRPr="00472B1C" w:rsidRDefault="00380DCB" w:rsidP="00CB750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14D826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80DCB" w:rsidRPr="00472B1C" w14:paraId="02F7533A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9174D4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83BABB4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Полное восстановление рабочих параметров оборудования после значительного износа.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36E531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03699C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Первичная наладка</w:t>
                  </w:r>
                </w:p>
              </w:tc>
            </w:tr>
            <w:tr w:rsidR="00380DCB" w:rsidRPr="00472B1C" w14:paraId="517E94EE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408B7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8336BA9" w14:textId="77777777" w:rsidR="00380DCB" w:rsidRPr="00472B1C" w:rsidRDefault="00380DCB" w:rsidP="00CB750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Регулировка оборудования перед первым запуском или после длительного простоя.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7B626E8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1FF7D81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Текущая наладка</w:t>
                  </w:r>
                </w:p>
              </w:tc>
            </w:tr>
            <w:tr w:rsidR="00380DCB" w:rsidRPr="00472B1C" w14:paraId="22AE7644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0244ADA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B583F40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Коррекция настроек оборудования в процессе работы для улучшения качества продукции.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7F3A9D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2F8826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A4AD8">
                    <w:rPr>
                      <w:rFonts w:ascii="Times New Roman" w:hAnsi="Times New Roman" w:cs="Times New Roman"/>
                    </w:rPr>
                    <w:t>Подналадка</w:t>
                  </w:r>
                  <w:proofErr w:type="spellEnd"/>
                </w:p>
              </w:tc>
            </w:tr>
            <w:tr w:rsidR="00380DCB" w:rsidRPr="00472B1C" w14:paraId="0D106EBB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FBDCEE" w14:textId="78B3E8C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E576236" w14:textId="77777777" w:rsidR="00380DCB" w:rsidRPr="00472B1C" w:rsidRDefault="00380DCB" w:rsidP="00CB750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5FA3F6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521CF09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A4AD8">
                    <w:rPr>
                      <w:rFonts w:ascii="Times New Roman" w:hAnsi="Times New Roman" w:cs="Times New Roman"/>
                    </w:rPr>
                    <w:t>Капитальная наладка</w:t>
                  </w:r>
                </w:p>
              </w:tc>
            </w:tr>
          </w:tbl>
          <w:p w14:paraId="4A74A2F9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9CF648" w14:textId="77777777" w:rsidR="00380DCB" w:rsidRPr="00C54E0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472B1C" w14:paraId="5A887CA2" w14:textId="77777777" w:rsidTr="00CB7508">
              <w:tc>
                <w:tcPr>
                  <w:tcW w:w="532" w:type="dxa"/>
                </w:tcPr>
                <w:p w14:paraId="5BA12177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F8DAF11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0981FB0B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472B1C" w14:paraId="050F7C30" w14:textId="77777777" w:rsidTr="00CB7508">
              <w:tc>
                <w:tcPr>
                  <w:tcW w:w="532" w:type="dxa"/>
                </w:tcPr>
                <w:p w14:paraId="41223010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579AAE27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6417EDED" w14:textId="77777777" w:rsidR="00380DCB" w:rsidRPr="00472B1C" w:rsidRDefault="00380DCB" w:rsidP="00CB750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3E1BDDCF" w14:textId="77777777" w:rsidR="00380DCB" w:rsidRDefault="00380DCB" w:rsidP="00CB7508">
            <w:pPr>
              <w:rPr>
                <w:rFonts w:ascii="Times New Roman" w:hAnsi="Times New Roman" w:cs="Times New Roman"/>
                <w:i/>
                <w:sz w:val="22"/>
              </w:rPr>
            </w:pPr>
          </w:p>
          <w:p w14:paraId="4E1913A8" w14:textId="77777777" w:rsidR="00380DCB" w:rsidRDefault="00380DCB" w:rsidP="00CB7508">
            <w:pPr>
              <w:rPr>
                <w:rFonts w:ascii="Times New Roman" w:hAnsi="Times New Roman" w:cs="Times New Roman"/>
                <w:i/>
              </w:rPr>
            </w:pPr>
          </w:p>
          <w:p w14:paraId="3313FC7B" w14:textId="77777777" w:rsidR="00380DCB" w:rsidRPr="00472B1C" w:rsidRDefault="00380DCB" w:rsidP="00CB75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0C9DC78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1B9CA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D55307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472B1C" w14:paraId="1081BFAA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3BF8C728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FD1AF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600D3AA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C521B6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Упорядочите шаги процесса смазки узлов оборудования:</w:t>
            </w:r>
          </w:p>
          <w:p w14:paraId="5DAB0DD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3E0EC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5CA9C53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18DBEB6E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Нанесение смазочного материала</w:t>
            </w:r>
          </w:p>
          <w:p w14:paraId="47E3952E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Очистка поверхности</w:t>
            </w:r>
          </w:p>
          <w:p w14:paraId="00DEE4B9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Распределение смазки</w:t>
            </w:r>
          </w:p>
          <w:p w14:paraId="01F94CFA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Проверка работы узла</w:t>
            </w:r>
          </w:p>
          <w:p w14:paraId="540AB609" w14:textId="77777777" w:rsidR="00380DCB" w:rsidRPr="00C6179C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F66AD8" w14:textId="77777777" w:rsidR="00380DCB" w:rsidRPr="001B3737" w:rsidRDefault="00380DCB" w:rsidP="00CB7508">
            <w:pPr>
              <w:ind w:firstLine="255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D6DBD7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09F4F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706874F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001FD5D6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CA287B1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23C6E36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35CF073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8135A8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Определите порядок выполнения токарных работ:</w:t>
            </w:r>
          </w:p>
          <w:p w14:paraId="7AF44B9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05C13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CD24C7F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6ACD851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B3737">
              <w:rPr>
                <w:rFonts w:ascii="Times New Roman" w:hAnsi="Times New Roman" w:cs="Times New Roman"/>
              </w:rPr>
              <w:t>Установка заготовки</w:t>
            </w:r>
          </w:p>
          <w:p w14:paraId="6977C534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Выполнение обработки</w:t>
            </w:r>
          </w:p>
          <w:p w14:paraId="32D553D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B3737">
              <w:rPr>
                <w:rFonts w:ascii="Times New Roman" w:hAnsi="Times New Roman" w:cs="Times New Roman"/>
              </w:rPr>
              <w:t>Закрепление инструмента</w:t>
            </w:r>
          </w:p>
          <w:p w14:paraId="3CFEA49E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Контроль качества</w:t>
            </w:r>
          </w:p>
          <w:p w14:paraId="0FFE13BF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14851C4" w14:textId="77777777" w:rsidR="00380DCB" w:rsidRPr="00C6179C" w:rsidRDefault="00380DCB" w:rsidP="00CB7508">
            <w:pPr>
              <w:ind w:firstLine="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759BB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E3178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309F59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A31B32" w14:paraId="0A974E09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05B31C1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90B01A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C0A864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0C08E118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3737">
              <w:rPr>
                <w:rFonts w:ascii="Times New Roman" w:hAnsi="Times New Roman" w:cs="Times New Roman"/>
              </w:rPr>
              <w:t>Установите правильную последовательность регулировки станка:</w:t>
            </w:r>
          </w:p>
          <w:p w14:paraId="4BB00440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A9FDD5F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</w:p>
          <w:p w14:paraId="21FC625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1B3737">
              <w:rPr>
                <w:rFonts w:ascii="Times New Roman" w:hAnsi="Times New Roman" w:cs="Times New Roman"/>
              </w:rPr>
              <w:t>Проверка точности настроек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6A55CC31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B3737">
              <w:rPr>
                <w:rFonts w:ascii="Times New Roman" w:hAnsi="Times New Roman" w:cs="Times New Roman"/>
              </w:rPr>
              <w:t>Коррекция параметров работы</w:t>
            </w:r>
          </w:p>
          <w:p w14:paraId="78876829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1B3737">
              <w:rPr>
                <w:rFonts w:ascii="Times New Roman" w:hAnsi="Times New Roman" w:cs="Times New Roman"/>
              </w:rPr>
              <w:t>Контрольный запуск</w:t>
            </w:r>
          </w:p>
          <w:p w14:paraId="7DB3F077" w14:textId="77777777" w:rsidR="00380DCB" w:rsidRPr="00D85540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B3737">
              <w:rPr>
                <w:rFonts w:ascii="Times New Roman" w:hAnsi="Times New Roman" w:cs="Times New Roman"/>
              </w:rPr>
              <w:t>Испытание в режиме нагрузки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B1D03EE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2CC7A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F45E2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4CD1479" w14:textId="77777777" w:rsidR="00380DCB" w:rsidRPr="00A31B32" w:rsidRDefault="00380DCB" w:rsidP="00CB750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31B3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380DCB" w:rsidRPr="00472B1C" w14:paraId="57A7EE03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9996E35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25D74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CC0611C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B5A505B" w14:textId="77777777" w:rsidR="00380DCB" w:rsidRPr="00A15AC9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34354">
              <w:rPr>
                <w:rFonts w:ascii="Times New Roman" w:hAnsi="Times New Roman" w:cs="Times New Roman"/>
              </w:rPr>
              <w:t>Молекулярно-механический износ это:</w:t>
            </w:r>
          </w:p>
          <w:p w14:paraId="22C97D17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0A08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CAAB488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</w:t>
            </w:r>
            <w:r w:rsidRPr="00134354">
              <w:rPr>
                <w:rFonts w:ascii="Times New Roman" w:hAnsi="Times New Roman" w:cs="Times New Roman"/>
              </w:rPr>
              <w:t>езультат воздействия от ремонта</w:t>
            </w:r>
          </w:p>
          <w:p w14:paraId="2BDC914F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34354">
              <w:rPr>
                <w:rFonts w:ascii="Times New Roman" w:hAnsi="Times New Roman" w:cs="Times New Roman"/>
              </w:rPr>
              <w:t>Результат действия сил трения при скольжении одной детали п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134354">
              <w:rPr>
                <w:rFonts w:ascii="Times New Roman" w:hAnsi="Times New Roman" w:cs="Times New Roman"/>
              </w:rPr>
              <w:t>другой</w:t>
            </w:r>
          </w:p>
          <w:p w14:paraId="47BF5D9D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34354">
              <w:rPr>
                <w:rFonts w:ascii="Times New Roman" w:hAnsi="Times New Roman" w:cs="Times New Roman"/>
              </w:rPr>
              <w:t>Прилипание (схватывание) одной поверхности к другой</w:t>
            </w:r>
          </w:p>
          <w:p w14:paraId="137728AE" w14:textId="77777777" w:rsidR="00380DCB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134354">
              <w:rPr>
                <w:rFonts w:ascii="Times New Roman" w:hAnsi="Times New Roman" w:cs="Times New Roman"/>
              </w:rPr>
              <w:t>Результат воздействия воды, воздуха, химических веществ,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134354">
              <w:rPr>
                <w:rFonts w:ascii="Times New Roman" w:hAnsi="Times New Roman" w:cs="Times New Roman"/>
              </w:rPr>
              <w:t>емпературы</w:t>
            </w:r>
          </w:p>
          <w:p w14:paraId="5D604A1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082F7F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1F1309BC" w14:textId="77777777" w:rsidR="00380DCB" w:rsidRPr="00134354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 xml:space="preserve">Молекулярно-механический износ — это результат </w:t>
            </w:r>
            <w:r>
              <w:rPr>
                <w:rFonts w:ascii="Times New Roman" w:hAnsi="Times New Roman" w:cs="Times New Roman"/>
              </w:rPr>
              <w:t>п</w:t>
            </w:r>
            <w:r w:rsidRPr="00134354">
              <w:rPr>
                <w:rFonts w:ascii="Times New Roman" w:hAnsi="Times New Roman" w:cs="Times New Roman"/>
              </w:rPr>
              <w:t>рилипани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134354">
              <w:rPr>
                <w:rFonts w:ascii="Times New Roman" w:hAnsi="Times New Roman" w:cs="Times New Roman"/>
              </w:rPr>
              <w:t>одной поверхности к другой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86928A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4A0AE1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4901CA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725506DD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062BD88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0DFF7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0D879C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5186BA6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34354">
              <w:rPr>
                <w:rFonts w:ascii="Times New Roman" w:hAnsi="Times New Roman" w:cs="Times New Roman"/>
              </w:rPr>
              <w:t>Механический износ это</w:t>
            </w:r>
          </w:p>
          <w:p w14:paraId="54E6A26F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2621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3A9665E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34354">
              <w:rPr>
                <w:rFonts w:ascii="Times New Roman" w:hAnsi="Times New Roman" w:cs="Times New Roman"/>
              </w:rPr>
              <w:t>Результат воздействия от ремонта</w:t>
            </w:r>
          </w:p>
          <w:p w14:paraId="34C8FA78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34354">
              <w:rPr>
                <w:rFonts w:ascii="Times New Roman" w:hAnsi="Times New Roman" w:cs="Times New Roman"/>
              </w:rPr>
              <w:t>Результат действия сил трения при скольжении одной детали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4354">
              <w:rPr>
                <w:rFonts w:ascii="Times New Roman" w:hAnsi="Times New Roman" w:cs="Times New Roman"/>
              </w:rPr>
              <w:t>другой</w:t>
            </w:r>
          </w:p>
          <w:p w14:paraId="1D3D8AAA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34354">
              <w:rPr>
                <w:rFonts w:ascii="Times New Roman" w:hAnsi="Times New Roman" w:cs="Times New Roman"/>
              </w:rPr>
              <w:t>Прилипание (схватывание) одной поверхности к другой</w:t>
            </w:r>
          </w:p>
          <w:p w14:paraId="5CFD50A8" w14:textId="77777777" w:rsidR="00380DCB" w:rsidRPr="00134354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134354">
              <w:rPr>
                <w:rFonts w:ascii="Times New Roman" w:hAnsi="Times New Roman" w:cs="Times New Roman"/>
              </w:rPr>
              <w:t>Результат воздействия воды, воздуха, химических веществ,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4354">
              <w:rPr>
                <w:rFonts w:ascii="Times New Roman" w:hAnsi="Times New Roman" w:cs="Times New Roman"/>
              </w:rPr>
              <w:t>температуры</w:t>
            </w:r>
          </w:p>
          <w:p w14:paraId="7D0C200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534EAE8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6A249B9F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Механический износ — это результат действия сил трения при скольжении или контакте деталей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9731EB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6D56C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DA6C80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55BF38B1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42F54751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BDD227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34194E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34354">
              <w:rPr>
                <w:rFonts w:ascii="Times New Roman" w:hAnsi="Times New Roman" w:cs="Times New Roman"/>
              </w:rPr>
              <w:t>Коррозия это</w:t>
            </w:r>
          </w:p>
          <w:p w14:paraId="28BB97D5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3FBC9FB2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34354">
              <w:rPr>
                <w:rFonts w:ascii="Times New Roman" w:hAnsi="Times New Roman" w:cs="Times New Roman"/>
              </w:rPr>
              <w:t>Результат воздействия от ремонта</w:t>
            </w:r>
          </w:p>
          <w:p w14:paraId="424736EC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134354">
              <w:rPr>
                <w:rFonts w:ascii="Times New Roman" w:hAnsi="Times New Roman" w:cs="Times New Roman"/>
              </w:rPr>
              <w:t>Результат действия сил трения при скольжении одной детали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4354">
              <w:rPr>
                <w:rFonts w:ascii="Times New Roman" w:hAnsi="Times New Roman" w:cs="Times New Roman"/>
              </w:rPr>
              <w:t>другой</w:t>
            </w:r>
          </w:p>
          <w:p w14:paraId="4112CB9C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134354">
              <w:rPr>
                <w:rFonts w:ascii="Times New Roman" w:hAnsi="Times New Roman" w:cs="Times New Roman"/>
              </w:rPr>
              <w:t>Прилипание (схватывание) одной поверхности к другой</w:t>
            </w:r>
          </w:p>
          <w:p w14:paraId="0919EB47" w14:textId="77777777" w:rsidR="00380DCB" w:rsidRPr="00C6179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134354">
              <w:rPr>
                <w:rFonts w:ascii="Times New Roman" w:hAnsi="Times New Roman" w:cs="Times New Roman"/>
              </w:rPr>
              <w:t>Результат воздействия воды, воздуха, химических веществ,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4354">
              <w:rPr>
                <w:rFonts w:ascii="Times New Roman" w:hAnsi="Times New Roman" w:cs="Times New Roman"/>
              </w:rPr>
              <w:t>температуры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63C0D5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07E99482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 xml:space="preserve">Коррозия — это разрушение материалов в результате химического или электрохимического </w:t>
            </w:r>
            <w:r w:rsidRPr="00FC2447">
              <w:rPr>
                <w:rFonts w:ascii="Times New Roman" w:hAnsi="Times New Roman" w:cs="Times New Roman"/>
              </w:rPr>
              <w:lastRenderedPageBreak/>
              <w:t>взаимодействия с окружающей средой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6F2ECA3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06CDF8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BC87F0E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52F1A8F0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23EEBAD7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828A1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2F89934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1A3B9A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0E83">
              <w:rPr>
                <w:rFonts w:ascii="Times New Roman" w:hAnsi="Times New Roman" w:cs="Times New Roman"/>
              </w:rPr>
              <w:t>К основным причинам, обуславливающим объективную необходимость ремонта машин, относятся:</w:t>
            </w:r>
          </w:p>
          <w:p w14:paraId="676D695F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70470A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D622931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BA0E83">
              <w:rPr>
                <w:rFonts w:ascii="Times New Roman" w:hAnsi="Times New Roman" w:cs="Times New Roman"/>
              </w:rPr>
              <w:t>Ресурс машины после ремонта выше ресурса новой</w:t>
            </w:r>
          </w:p>
          <w:p w14:paraId="49D31FA2" w14:textId="77777777" w:rsidR="00380DCB" w:rsidRPr="00BA0E83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A0E83">
              <w:rPr>
                <w:rFonts w:ascii="Times New Roman" w:hAnsi="Times New Roman" w:cs="Times New Roman"/>
              </w:rPr>
              <w:t>Ресурс составных элементов машин не одинаков</w:t>
            </w:r>
          </w:p>
          <w:p w14:paraId="437153BB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BA0E83">
              <w:rPr>
                <w:rFonts w:ascii="Times New Roman" w:hAnsi="Times New Roman" w:cs="Times New Roman"/>
              </w:rPr>
              <w:t>Затраты на ремонт машины ниже затрат на изготовление новой</w:t>
            </w:r>
          </w:p>
          <w:p w14:paraId="6DA60A84" w14:textId="77777777" w:rsidR="00380DCB" w:rsidRPr="00D85540" w:rsidRDefault="00380DCB" w:rsidP="00CB7508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BA0E83">
              <w:rPr>
                <w:rFonts w:ascii="Times New Roman" w:hAnsi="Times New Roman" w:cs="Times New Roman"/>
              </w:rPr>
              <w:t>Производственные мощности заводов-изготовителей не всегда обеспечивают спрос потребителей на данный вид машин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EE6523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  <w:p w14:paraId="75AABADD" w14:textId="77777777" w:rsidR="00380DCB" w:rsidRPr="00FC2447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Основные причины необходимости ремонта машин:</w:t>
            </w:r>
          </w:p>
          <w:p w14:paraId="31CFB79B" w14:textId="77777777" w:rsidR="00380DCB" w:rsidRPr="00FC2447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Неодинаковый ресурс составных элементов – отдельные узлы изнашиваются быстрее, что позволяет ремонтировать их без замены всей машины.</w:t>
            </w:r>
          </w:p>
          <w:p w14:paraId="08C390F3" w14:textId="77777777" w:rsidR="00380DCB" w:rsidRPr="00FC2447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Экономия затрат – ремонт часто дешевле производства новой машины, особенно для сложного/крупногабаритного оборудования.</w:t>
            </w:r>
          </w:p>
          <w:p w14:paraId="519C735F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Ограниченные производственные мощности – нехватка новых машин делает ремонт единственным способом поддержания парка оборудования.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02ED1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4E3C35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68A794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04C3ADC4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1BEAE6AA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9FDBAE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8BB6679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856F5A3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0E83">
              <w:rPr>
                <w:rFonts w:ascii="Times New Roman" w:hAnsi="Times New Roman" w:cs="Times New Roman"/>
              </w:rPr>
              <w:t>Технологическая документация на восстановление деталей включает</w:t>
            </w:r>
          </w:p>
          <w:p w14:paraId="6B1A6B91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F9D9574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B7B860B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Pr="00BA0E83">
              <w:rPr>
                <w:rFonts w:ascii="Times New Roman" w:hAnsi="Times New Roman" w:cs="Times New Roman"/>
              </w:rPr>
              <w:t>Карту технологического оборудования</w:t>
            </w:r>
          </w:p>
          <w:p w14:paraId="1CD21410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A0E83">
              <w:rPr>
                <w:rFonts w:ascii="Times New Roman" w:hAnsi="Times New Roman" w:cs="Times New Roman"/>
              </w:rPr>
              <w:t>Карту технических условий на восстановление</w:t>
            </w:r>
          </w:p>
          <w:p w14:paraId="425868E7" w14:textId="77777777" w:rsidR="00380DCB" w:rsidRPr="00472B1C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BA0E83">
              <w:rPr>
                <w:rFonts w:ascii="Times New Roman" w:hAnsi="Times New Roman" w:cs="Times New Roman"/>
              </w:rPr>
              <w:t>Ремонтный чертеж детали</w:t>
            </w:r>
          </w:p>
          <w:p w14:paraId="54BD3D8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3E7E95">
              <w:rPr>
                <w:rFonts w:ascii="Times New Roman" w:hAnsi="Times New Roman" w:cs="Times New Roman"/>
              </w:rPr>
              <w:t>Маршрутную карту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ED8B06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1234</w:t>
            </w:r>
          </w:p>
          <w:p w14:paraId="05FB6D7A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Технологическая документация на восстановление деталей включает</w:t>
            </w:r>
            <w:r>
              <w:rPr>
                <w:rFonts w:ascii="Times New Roman" w:hAnsi="Times New Roman" w:cs="Times New Roman"/>
              </w:rPr>
              <w:t xml:space="preserve"> все перечисленные элементы.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9A3A46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E60CE2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89064D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минута</w:t>
            </w:r>
          </w:p>
        </w:tc>
      </w:tr>
      <w:tr w:rsidR="00380DCB" w:rsidRPr="00472B1C" w14:paraId="5ABED032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1EDD9FE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D0E26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48A704B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02D638" w14:textId="77777777" w:rsidR="00380DCB" w:rsidRPr="003E7E95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7E95">
              <w:rPr>
                <w:rFonts w:ascii="Times New Roman" w:hAnsi="Times New Roman" w:cs="Times New Roman"/>
                <w:color w:val="333333"/>
              </w:rPr>
              <w:t>Какие из перечисленных объектов являются деталью?</w:t>
            </w:r>
          </w:p>
          <w:p w14:paraId="4DE10E9D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FA890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F66E1C1" w14:textId="77777777" w:rsidR="00380DCB" w:rsidRPr="003E7E95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3E7E95">
              <w:rPr>
                <w:rFonts w:ascii="Times New Roman" w:hAnsi="Times New Roman" w:cs="Times New Roman"/>
              </w:rPr>
              <w:t xml:space="preserve">1. </w:t>
            </w:r>
            <w:r w:rsidRPr="003E7E95">
              <w:rPr>
                <w:rFonts w:ascii="Georgia" w:hAnsi="Georgia"/>
                <w:color w:val="333333"/>
              </w:rPr>
              <w:t>Поршневой палец</w:t>
            </w:r>
          </w:p>
          <w:p w14:paraId="48EF5C4A" w14:textId="77777777" w:rsidR="00380DCB" w:rsidRPr="003E7E95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3E7E95">
              <w:rPr>
                <w:rFonts w:ascii="Times New Roman" w:hAnsi="Times New Roman" w:cs="Times New Roman"/>
              </w:rPr>
              <w:t>2. Шатун в сборе с крышкой шатуна</w:t>
            </w:r>
          </w:p>
          <w:p w14:paraId="21B45F0C" w14:textId="77777777" w:rsidR="00380DCB" w:rsidRPr="003E7E95" w:rsidRDefault="00380DCB" w:rsidP="00CB7508">
            <w:pPr>
              <w:ind w:firstLine="318"/>
              <w:rPr>
                <w:rFonts w:ascii="Times New Roman" w:hAnsi="Times New Roman" w:cs="Times New Roman"/>
              </w:rPr>
            </w:pPr>
            <w:r w:rsidRPr="003E7E95">
              <w:rPr>
                <w:rFonts w:ascii="Times New Roman" w:hAnsi="Times New Roman" w:cs="Times New Roman"/>
              </w:rPr>
              <w:t>3. Гильза цилиндра</w:t>
            </w:r>
          </w:p>
          <w:p w14:paraId="1FAF12DF" w14:textId="77777777" w:rsidR="00380DCB" w:rsidRPr="00E04681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7E95">
              <w:rPr>
                <w:rFonts w:ascii="Times New Roman" w:hAnsi="Times New Roman" w:cs="Times New Roman"/>
              </w:rPr>
              <w:t>4.</w:t>
            </w:r>
            <w:r w:rsidRPr="003E7E95">
              <w:t xml:space="preserve"> </w:t>
            </w:r>
            <w:r w:rsidRPr="003E7E95">
              <w:rPr>
                <w:rFonts w:ascii="Times New Roman" w:hAnsi="Times New Roman" w:cs="Times New Roman"/>
              </w:rPr>
              <w:t>Гусеница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A73C1BE" w14:textId="77777777" w:rsidR="00380DCB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14:paraId="65DC497F" w14:textId="77777777" w:rsidR="00380DCB" w:rsidRPr="00472B1C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C2447">
              <w:rPr>
                <w:rFonts w:ascii="Times New Roman" w:hAnsi="Times New Roman" w:cs="Times New Roman"/>
              </w:rPr>
              <w:t>Деталь – это изделие, изготовленное из однородного материала без сборочных операций.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FC852C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8DC26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66AB1B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472B1C" w14:paraId="38AC5C19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5460081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8E4136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168811E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12E4732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Устранимыми дефектами называют</w:t>
            </w:r>
          </w:p>
          <w:p w14:paraId="776E273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E2A7CB" w14:textId="77777777" w:rsidR="00380DCB" w:rsidRPr="003E7E95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E7E95">
              <w:rPr>
                <w:rFonts w:ascii="Times New Roman" w:hAnsi="Times New Roman" w:cs="Times New Roman"/>
              </w:rPr>
              <w:t xml:space="preserve"> Дефекты, устранение которых технически возможно и экономически целесообразно, называются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D4BEFB0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536FDB7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9B039F6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380DCB" w:rsidRPr="009803D7" w14:paraId="7C6A3B40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4755FABB" w14:textId="77777777" w:rsidR="00380DCB" w:rsidRPr="00472B1C" w:rsidRDefault="00380DCB" w:rsidP="00CB7508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80B4FF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CAC650B" w14:textId="77777777" w:rsidR="00380DCB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CAD18A2" w14:textId="77777777" w:rsidR="00380DCB" w:rsidRPr="00472B1C" w:rsidRDefault="00380DCB" w:rsidP="00CB750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Дефектация это</w:t>
            </w:r>
          </w:p>
          <w:p w14:paraId="2796DD30" w14:textId="77777777" w:rsidR="00380DCB" w:rsidRPr="00472B1C" w:rsidRDefault="00380DCB" w:rsidP="00CB750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1B04836" w14:textId="77777777" w:rsidR="00380DCB" w:rsidRPr="003E7E95" w:rsidRDefault="00380DCB" w:rsidP="00CB7508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3E7E95">
              <w:rPr>
                <w:rFonts w:ascii="Times New Roman" w:hAnsi="Times New Roman" w:cs="Times New Roman"/>
              </w:rPr>
              <w:t xml:space="preserve"> Комплекс работ по определению состояния деталей и возможности их повторного использования называется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2CF2E49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2F8B3A" w14:textId="77777777" w:rsidR="00380DCB" w:rsidRPr="00472B1C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7FCE858" w14:textId="77777777" w:rsidR="00380DCB" w:rsidRPr="009803D7" w:rsidRDefault="00380DCB" w:rsidP="00CB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1B1E2D3C" w14:textId="3A1EA4D2" w:rsidR="00AA4AD8" w:rsidRDefault="00AA4AD8" w:rsidP="00BA62B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4A5D57E" w14:textId="77777777" w:rsidR="00AA4AD8" w:rsidRDefault="00AA4AD8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53700941" w14:textId="4EBE9C99" w:rsidR="00F17FC0" w:rsidRPr="00151396" w:rsidRDefault="00F17FC0" w:rsidP="00F17FC0">
      <w:pPr>
        <w:spacing w:after="0" w:line="240" w:lineRule="auto"/>
        <w:rPr>
          <w:rFonts w:ascii="Times New Roman" w:hAnsi="Times New Roman" w:cs="Times New Roman"/>
          <w:bCs/>
        </w:rPr>
      </w:pPr>
      <w:r w:rsidRPr="00151396">
        <w:rPr>
          <w:rFonts w:ascii="Times New Roman" w:hAnsi="Times New Roman" w:cs="Times New Roman"/>
        </w:rPr>
        <w:lastRenderedPageBreak/>
        <w:t>ПК 4.5</w:t>
      </w:r>
      <w:r w:rsidR="00A14709" w:rsidRPr="00151396">
        <w:rPr>
          <w:rFonts w:ascii="Times New Roman" w:hAnsi="Times New Roman" w:cs="Times New Roman"/>
        </w:rPr>
        <w:t xml:space="preserve"> Контролировать качество работ по наладке и техническому обслуживанию</w:t>
      </w:r>
    </w:p>
    <w:p w14:paraId="2639F53C" w14:textId="77777777" w:rsidR="00AA4AD8" w:rsidRPr="00C54E0B" w:rsidRDefault="00AA4AD8" w:rsidP="00AA4AD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380DCB" w:rsidRPr="00380DCB" w14:paraId="59A4F025" w14:textId="77777777" w:rsidTr="00CB750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EC5D287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762A627A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310CF91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46F7C139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9BC6F7D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3D0DE8B3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Время ответа, мин.</w:t>
            </w:r>
          </w:p>
        </w:tc>
      </w:tr>
      <w:tr w:rsidR="00380DCB" w:rsidRPr="00380DCB" w14:paraId="456D0806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279DA278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56EA611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60E5B729" w14:textId="77777777" w:rsidR="00380DCB" w:rsidRPr="00380DCB" w:rsidRDefault="00380DCB" w:rsidP="00380DCB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67B089B1" w14:textId="77777777" w:rsidR="00380DCB" w:rsidRPr="00380DCB" w:rsidRDefault="00380DCB" w:rsidP="00380DCB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Соотнесите виды износа деталей с их характеристиками:</w:t>
            </w:r>
          </w:p>
          <w:p w14:paraId="7A9F376B" w14:textId="77777777" w:rsidR="00380DCB" w:rsidRPr="00380DCB" w:rsidRDefault="00380DCB" w:rsidP="00380DCB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491E0832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74"/>
            </w:tblGrid>
            <w:tr w:rsidR="00380DCB" w:rsidRPr="00380DCB" w14:paraId="4C47D42E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2D379D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1BB4686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Разрушение поверхности под воздействием трения и механических частиц.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8D36E9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7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C802CEA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Абразивный износ</w:t>
                  </w:r>
                </w:p>
              </w:tc>
            </w:tr>
            <w:tr w:rsidR="00380DCB" w:rsidRPr="00380DCB" w14:paraId="312BD261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A3C8BA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858922F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Возникает в результате химического или электрохимического воздействия на металл.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ED16C6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7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8F93F4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Коррозионный износ</w:t>
                  </w:r>
                </w:p>
              </w:tc>
            </w:tr>
            <w:tr w:rsidR="00380DCB" w:rsidRPr="00380DCB" w14:paraId="006EC4A6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32ABCD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7F5CC23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Повреждение материала из-за циклических нагрузок и микротрещин.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BA52D83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7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ACFC96B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Усталостный износ</w:t>
                  </w:r>
                </w:p>
              </w:tc>
            </w:tr>
            <w:tr w:rsidR="00380DCB" w:rsidRPr="00380DCB" w14:paraId="2E2ADEB7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7ABF51" w14:textId="28F61F24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40A43F1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DD5EC2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7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F8937B4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Адгезионный износ</w:t>
                  </w:r>
                </w:p>
              </w:tc>
            </w:tr>
          </w:tbl>
          <w:p w14:paraId="3DAEE2A7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93A0824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380DCB" w14:paraId="640D3DFC" w14:textId="77777777" w:rsidTr="00CB7508">
              <w:tc>
                <w:tcPr>
                  <w:tcW w:w="532" w:type="dxa"/>
                </w:tcPr>
                <w:p w14:paraId="4257475C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9597F0C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96BB50A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380DCB" w14:paraId="3E1F3F42" w14:textId="77777777" w:rsidTr="00CB7508">
              <w:tc>
                <w:tcPr>
                  <w:tcW w:w="532" w:type="dxa"/>
                </w:tcPr>
                <w:p w14:paraId="6B0FE853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C50BB0D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024C827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FCA9E91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i/>
                <w:kern w:val="0"/>
                <w:sz w:val="22"/>
                <w:lang w:eastAsia="ru-RU"/>
                <w14:ligatures w14:val="none"/>
              </w:rPr>
            </w:pPr>
          </w:p>
          <w:p w14:paraId="2B32077B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3955B541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817419A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3C7342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D1E7B4C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80DCB" w:rsidRPr="00380DCB" w14:paraId="41AA0FAB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02D999F0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F331CD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соответствие</w:t>
            </w:r>
          </w:p>
          <w:p w14:paraId="3CCA665C" w14:textId="77777777" w:rsidR="00380DCB" w:rsidRPr="00380DCB" w:rsidRDefault="00380DCB" w:rsidP="00380DCB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3BC59C95" w14:textId="77777777" w:rsidR="00380DCB" w:rsidRPr="00380DCB" w:rsidRDefault="00380DCB" w:rsidP="00380DCB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hd w:val="clear" w:color="auto" w:fill="FFFFFF"/>
                <w:lang w:eastAsia="ru-RU"/>
                <w14:ligatures w14:val="none"/>
              </w:rPr>
              <w:t>Соотнесите виды контроля с их характеристиками:</w:t>
            </w:r>
          </w:p>
          <w:p w14:paraId="2714CCB5" w14:textId="77777777" w:rsidR="00380DCB" w:rsidRPr="00380DCB" w:rsidRDefault="00380DCB" w:rsidP="00380DCB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hd w:val="clear" w:color="auto" w:fill="FFFFFF"/>
                <w:lang w:eastAsia="ru-RU"/>
                <w14:ligatures w14:val="none"/>
              </w:rPr>
            </w:pPr>
          </w:p>
          <w:p w14:paraId="63FE07A8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71"/>
            </w:tblGrid>
            <w:tr w:rsidR="00380DCB" w:rsidRPr="00380DCB" w14:paraId="3274F620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7891F3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83C98D" w14:textId="77777777" w:rsidR="00380DCB" w:rsidRPr="00380DCB" w:rsidRDefault="00380DCB" w:rsidP="00380DCB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Исследование структуры металла для выявления микродефектов.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D821DB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71" w:type="dxa"/>
                  <w:tcMar>
                    <w:left w:w="28" w:type="dxa"/>
                    <w:right w:w="28" w:type="dxa"/>
                  </w:tcMar>
                </w:tcPr>
                <w:p w14:paraId="6B979D28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Технический контроль</w:t>
                  </w:r>
                </w:p>
              </w:tc>
            </w:tr>
            <w:tr w:rsidR="00380DCB" w:rsidRPr="00380DCB" w14:paraId="0D4AC30B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13075C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10E372E" w14:textId="77777777" w:rsidR="00380DCB" w:rsidRPr="00380DCB" w:rsidRDefault="00380DCB" w:rsidP="00380DCB">
                  <w:pPr>
                    <w:spacing w:after="160" w:line="278" w:lineRule="auto"/>
                    <w:ind w:left="230"/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Контроль размеров, геометрии и состояния деталей оборудования.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67A29F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71" w:type="dxa"/>
                  <w:tcMar>
                    <w:left w:w="28" w:type="dxa"/>
                    <w:right w:w="28" w:type="dxa"/>
                  </w:tcMar>
                </w:tcPr>
                <w:p w14:paraId="47D68F78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Металлографический анализ</w:t>
                  </w:r>
                </w:p>
              </w:tc>
            </w:tr>
            <w:tr w:rsidR="00380DCB" w:rsidRPr="00380DCB" w14:paraId="24783694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292550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D8916E6" w14:textId="77777777" w:rsidR="00380DCB" w:rsidRPr="00380DCB" w:rsidRDefault="00380DCB" w:rsidP="00380DCB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Выявление скрытых дефектов с помощью ультразвука, рентгена или магнитных методов.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F404F2A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71" w:type="dxa"/>
                  <w:tcMar>
                    <w:left w:w="28" w:type="dxa"/>
                    <w:right w:w="28" w:type="dxa"/>
                  </w:tcMar>
                </w:tcPr>
                <w:p w14:paraId="612A07C0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Дефектоскопия</w:t>
                  </w:r>
                </w:p>
              </w:tc>
            </w:tr>
            <w:tr w:rsidR="00380DCB" w:rsidRPr="00380DCB" w14:paraId="696E17D3" w14:textId="77777777" w:rsidTr="00CB75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D29FD6" w14:textId="051583DF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4AA6F0" w14:textId="77777777" w:rsidR="00380DCB" w:rsidRPr="00380DCB" w:rsidRDefault="00380DCB" w:rsidP="00380DCB">
                  <w:pPr>
                    <w:spacing w:after="160" w:line="278" w:lineRule="auto"/>
                    <w:ind w:left="230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F328FE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71" w:type="dxa"/>
                  <w:tcMar>
                    <w:left w:w="28" w:type="dxa"/>
                    <w:right w:w="28" w:type="dxa"/>
                  </w:tcMar>
                </w:tcPr>
                <w:p w14:paraId="2A787004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Автоматизированный контроль</w:t>
                  </w:r>
                </w:p>
              </w:tc>
            </w:tr>
          </w:tbl>
          <w:p w14:paraId="3F94F9B5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3C587D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380DCB" w:rsidRPr="00380DCB" w14:paraId="7ED192EF" w14:textId="77777777" w:rsidTr="00CB7508">
              <w:tc>
                <w:tcPr>
                  <w:tcW w:w="532" w:type="dxa"/>
                </w:tcPr>
                <w:p w14:paraId="131B950B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4319479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1D19B8C1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80DCB" w:rsidRPr="00380DCB" w14:paraId="386E2DB3" w14:textId="77777777" w:rsidTr="00CB7508">
              <w:tc>
                <w:tcPr>
                  <w:tcW w:w="532" w:type="dxa"/>
                </w:tcPr>
                <w:p w14:paraId="48FEDE53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4A3E799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EF8C36E" w14:textId="77777777" w:rsidR="00380DCB" w:rsidRPr="00380DCB" w:rsidRDefault="00380DCB" w:rsidP="00380DCB">
                  <w:pPr>
                    <w:spacing w:after="160" w:line="278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380DC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75DC0497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i/>
                <w:kern w:val="0"/>
                <w:sz w:val="22"/>
                <w:lang w:eastAsia="ru-RU"/>
                <w14:ligatures w14:val="none"/>
              </w:rPr>
            </w:pPr>
          </w:p>
          <w:p w14:paraId="14A90986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33DF061D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FA555D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A9878E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DC24A53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80DCB" w:rsidRPr="00380DCB" w14:paraId="73FD3487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3427F1D5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7542A1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5C8A1AEA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93769BC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Расположите стадии устранения вибрации в оборудовании в правильном порядке:</w:t>
            </w:r>
          </w:p>
          <w:p w14:paraId="1DE02C43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C0ECD73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EEC76B7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0931E53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Коррекция работы узлов</w:t>
            </w:r>
          </w:p>
          <w:p w14:paraId="56FF39CE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Измерение уровня вибрации</w:t>
            </w:r>
          </w:p>
          <w:p w14:paraId="18598428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Анализ причин возникновения</w:t>
            </w:r>
          </w:p>
          <w:p w14:paraId="3D2FB0B9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Проверка после исправления</w:t>
            </w:r>
          </w:p>
          <w:p w14:paraId="699B79E7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A084D0" w14:textId="77777777" w:rsidR="00380DCB" w:rsidRPr="00380DCB" w:rsidRDefault="00380DCB" w:rsidP="00380DCB">
            <w:pPr>
              <w:ind w:firstLine="255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513D6A4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51DF218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8DD7C7A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80DCB" w:rsidRPr="00380DCB" w14:paraId="6603F5BD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53D50193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AA38D9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7653AB81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2E7696E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Упорядочите процесс проверки гидравлической системы оборудования:</w:t>
            </w:r>
          </w:p>
          <w:p w14:paraId="02C4544A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0E25E9F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754CC07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B240BAD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Анализ результатов</w:t>
            </w:r>
          </w:p>
          <w:p w14:paraId="50E0AB3C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Оценка уровня рабочей жидкости</w:t>
            </w:r>
          </w:p>
          <w:p w14:paraId="56161043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Испытание работы системы</w:t>
            </w:r>
          </w:p>
          <w:p w14:paraId="277AB0A9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Проверка давления</w:t>
            </w:r>
          </w:p>
          <w:p w14:paraId="28D80076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1968A22" w14:textId="77777777" w:rsidR="00380DCB" w:rsidRPr="00380DCB" w:rsidRDefault="00380DCB" w:rsidP="00380DCB">
            <w:pPr>
              <w:ind w:firstLine="255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73DF6F9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385FE9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0C44E7D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80DCB" w:rsidRPr="00380DCB" w14:paraId="6EB6553A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40F735D1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6D86AD1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установите последовательность</w:t>
            </w:r>
          </w:p>
          <w:p w14:paraId="1786B03D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523E59C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Определите правильный порядок выполнения сборочных операций:</w:t>
            </w:r>
          </w:p>
          <w:p w14:paraId="6D2C5627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8F2171E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A6DCAF7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4110433E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Предварительная сборка</w:t>
            </w:r>
          </w:p>
          <w:p w14:paraId="27F06F60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Проверка комплектации</w:t>
            </w:r>
          </w:p>
          <w:p w14:paraId="4DED8526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Контроль качества</w:t>
            </w:r>
          </w:p>
          <w:p w14:paraId="2C19E364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Окончательная сборка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352BF9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2143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AE4D596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 послед-</w:t>
            </w: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E2A526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CE66B7C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  <w:tr w:rsidR="00380DCB" w:rsidRPr="00380DCB" w14:paraId="7A86E984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63F08276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C9D464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5E5CCE9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5BF2AC2F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Часть операции, характеризуемая постоянством применяемого инструмента, режимов и обрабатываемой поверхности называют </w:t>
            </w:r>
          </w:p>
          <w:p w14:paraId="07C460FE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3C9A28E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396DD07E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производственным процессом ремонта</w:t>
            </w:r>
          </w:p>
          <w:p w14:paraId="44E44060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технологическим процессом ремонта</w:t>
            </w:r>
          </w:p>
          <w:p w14:paraId="03866B1C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технологической операцией ремонта</w:t>
            </w:r>
          </w:p>
          <w:p w14:paraId="56C7C88B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переходом</w:t>
            </w:r>
          </w:p>
          <w:p w14:paraId="49655F40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040386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  <w:p w14:paraId="22080D63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Переход — это часть технологической операции, выполняемая:</w:t>
            </w:r>
          </w:p>
          <w:p w14:paraId="29F66369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одним инструментом (например, сверлом, резцом);</w:t>
            </w:r>
          </w:p>
          <w:p w14:paraId="6C5081D1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 постоянными режимами (скорость, подача);</w:t>
            </w:r>
          </w:p>
          <w:p w14:paraId="6791247C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 одной поверхности детали.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631A919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310E2D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F9DC58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80DCB" w:rsidRPr="00380DCB" w14:paraId="1C580EAC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24B96D15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89A897B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991F21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1C4C211D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чего в первую очередь зависит коэффициент трения между сопряженными поверхностями?</w:t>
            </w:r>
          </w:p>
          <w:p w14:paraId="2F9F0D22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3C7A2A7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1CB79738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Физико-механических свойств верхних слоев металла и условий работы сопрягаемых поверхностей</w:t>
            </w:r>
          </w:p>
          <w:p w14:paraId="4A30FBD0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Давления, относительной скорости перемещения</w:t>
            </w:r>
          </w:p>
          <w:p w14:paraId="54392471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 xml:space="preserve">3. Условий смазки </w:t>
            </w:r>
          </w:p>
          <w:p w14:paraId="2F37E0A3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Степени шероховатости поверхности</w:t>
            </w:r>
          </w:p>
          <w:p w14:paraId="0DB1A209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A1FE6B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</w:t>
            </w:r>
          </w:p>
          <w:p w14:paraId="4BAA5631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Коэффициент трения в наибольшей степени определяется физико-механическими свойствами материалов (твердость, упругость, адгезия) и условиями их взаимодействия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0B97170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41B525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4CF3605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80DCB" w:rsidRPr="00380DCB" w14:paraId="276DA833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7937A071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6130596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2CA331F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217E7C2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В связи с большим </w:t>
            </w: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расбросом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вида и трудоемкости ремонтных работ, выполняемых ремонтных рабочими в разные в течение года, расчетное количество ремонтников, требующихся на каждый день, соответственно имеет разброс. При каких значениях этого разброса необходимо осуществлять корректировку простоя оборудования в ремонте и перерасчет требуемого числа ремонтников?</w:t>
            </w:r>
          </w:p>
          <w:p w14:paraId="0A22B980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71331A92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 выбранного ответа без точки и обоснование выбора</w:t>
            </w:r>
          </w:p>
          <w:p w14:paraId="508F4049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 </w:t>
            </w:r>
            <w:r w:rsidRPr="00380D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более ± 10%</w:t>
            </w:r>
          </w:p>
          <w:p w14:paraId="22A20411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2. </w:t>
            </w:r>
            <w:r w:rsidRPr="00380D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более ± 15%</w:t>
            </w:r>
          </w:p>
          <w:p w14:paraId="3C82C7F5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</w:t>
            </w:r>
            <w:r w:rsidRPr="00380D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более ± 20%</w:t>
            </w:r>
          </w:p>
          <w:p w14:paraId="003DDC4C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r w:rsidRPr="00380DC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более ± 25%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38FE5D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  <w:p w14:paraId="05831CD1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Оптимальным порогом для корректировки ремонтного процесса является отклонение более ±20%, так как этот показатель отражает существенный дисбаланс между плановыми и фактическими трудозатратами.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1F5366D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35A56E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018186C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80DCB" w:rsidRPr="00380DCB" w14:paraId="283D32BB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34DA7283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67D818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9D9D5A8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4E645B4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От чего зависит количество, объем, содержание и сроки текущих ремонтов оборудования?</w:t>
            </w:r>
          </w:p>
          <w:p w14:paraId="210CE2A9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6601FD3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30B19E7F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От волевого решения руководства ремонтной службы</w:t>
            </w:r>
          </w:p>
          <w:p w14:paraId="291A347F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</w:t>
            </w:r>
            <w:r w:rsidRPr="00380DCB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</w:t>
            </w: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Продолжительной службы деталей</w:t>
            </w:r>
          </w:p>
          <w:p w14:paraId="6D5CB51D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От предусмотренной ТУ</w:t>
            </w:r>
          </w:p>
          <w:p w14:paraId="189D1698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Интенсивности использования аппарата в </w:t>
            </w: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предремонтный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период</w:t>
            </w:r>
          </w:p>
          <w:p w14:paraId="5D787ED6" w14:textId="77777777" w:rsidR="00380DCB" w:rsidRPr="00380DCB" w:rsidRDefault="00380DCB" w:rsidP="00380DCB">
            <w:pPr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A6CBBA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234</w:t>
            </w:r>
          </w:p>
          <w:p w14:paraId="03E2A5AC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Количество, объем, содержание и сроки текущих ремонтов оборудования определяются следующими объективными факторами:</w:t>
            </w:r>
          </w:p>
          <w:p w14:paraId="28FA57C8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Продолжительность службы деталей – естественный износ комплектующих напрямую влияет на периодичность и сложность ремонтов.</w:t>
            </w:r>
          </w:p>
          <w:p w14:paraId="27065226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Технические условия (ТУ) – нормативные документы регламентируют виды и сроки </w:t>
            </w: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ремонтных вмешательств для конкретных типов оборудования.</w:t>
            </w:r>
          </w:p>
          <w:p w14:paraId="388A4203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Интенсивность использования – чем выше нагрузка на аппарат, тем чаще требуются текущие ремонты для компенсации ускоренного износа.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B134E80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B73D13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6AEBAB2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80DCB" w:rsidRPr="00380DCB" w14:paraId="76E6C5F1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4ECFF158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6AACC4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9728EFB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Допустимая температура нагрева подшипников при работе составляет 60 0С. Какие причины могут привести к повышению температуры выше допустимой?</w:t>
            </w:r>
          </w:p>
          <w:p w14:paraId="0AE3FA5E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708B10D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537D35CF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Нарушение требуемых условий смазки</w:t>
            </w:r>
          </w:p>
          <w:p w14:paraId="05862A3B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</w:t>
            </w:r>
            <w:r w:rsidRPr="00380DCB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</w:t>
            </w: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Повышение нагрузки на подшипниковый узел недопустимое по инструкции эксплуатации машины</w:t>
            </w:r>
          </w:p>
          <w:p w14:paraId="070EDFB8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Высокая температура комнаты</w:t>
            </w:r>
          </w:p>
          <w:p w14:paraId="60A957DB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Износом подшипников выше допустимых пределов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B9C475F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124</w:t>
            </w:r>
          </w:p>
          <w:p w14:paraId="156AE70C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Повышение температуры подшипников выше допустимых 60°C может быть вызвано следующими основными причинами:</w:t>
            </w:r>
          </w:p>
          <w:p w14:paraId="412E818A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Нарушение условий смазки – недостаточное количество смазки, использование неподходящего типа смазочного материала или его загрязнение приводят к увеличению трения и перегреву.</w:t>
            </w:r>
          </w:p>
          <w:p w14:paraId="302C5E3B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Повышенная нагрузка – превышение допустимой нагрузки на подшипник вызывает увеличение трения и температуры.</w:t>
            </w:r>
          </w:p>
          <w:p w14:paraId="3127C1C5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Износ подшипника – чрезмерный износ деталей подшипника (шариков, роликов, обойм) увеличивает трение и нагрев.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D416F37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Комбинир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2548A37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04735C5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1 минута</w:t>
            </w:r>
          </w:p>
        </w:tc>
      </w:tr>
      <w:tr w:rsidR="00380DCB" w:rsidRPr="00380DCB" w14:paraId="0580AFCD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0E44A6AA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BA81D3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0137316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5330182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При </w:t>
            </w: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выпрессовке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и запрессовке подшипников необходимо пользоваться наставками и оправками, изготовленными из</w:t>
            </w:r>
          </w:p>
          <w:p w14:paraId="70CDD55B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37EEAF0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Запишите номера выбранных ответов без пробелов и точек и обоснование выбора</w:t>
            </w:r>
          </w:p>
          <w:p w14:paraId="5707BBCC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1. Дерева</w:t>
            </w:r>
          </w:p>
          <w:p w14:paraId="5EBC6D4E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</w:t>
            </w:r>
            <w:r w:rsidRPr="00380DCB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</w:t>
            </w: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Меди</w:t>
            </w:r>
          </w:p>
          <w:p w14:paraId="7DBA2E43" w14:textId="77777777" w:rsidR="00380DCB" w:rsidRPr="00380DCB" w:rsidRDefault="00380DCB" w:rsidP="00380DCB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Бронзы</w:t>
            </w:r>
          </w:p>
          <w:p w14:paraId="6A8DB3E1" w14:textId="77777777" w:rsidR="00380DCB" w:rsidRPr="00380DCB" w:rsidRDefault="00380DCB" w:rsidP="00380DCB">
            <w:pPr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Стали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3A9C2C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234</w:t>
            </w:r>
          </w:p>
          <w:p w14:paraId="3886313B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При </w:t>
            </w: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выпрессовке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и запрессовке подшипников необходимо использовать наставки и оправки из следующих материалов:</w:t>
            </w:r>
          </w:p>
          <w:p w14:paraId="0F1B77D5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Меди – мягкий металл, который не повреждает поверхности </w:t>
            </w: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подшипника и вала, обеспечивая равномерное распределение усилия.</w:t>
            </w:r>
          </w:p>
          <w:p w14:paraId="2BD0E03A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Бронзы – обладает достаточной прочностью и антифрикционными свойствами, что предотвращает повреждение деталей.</w:t>
            </w:r>
          </w:p>
          <w:p w14:paraId="0736CD3E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Стали – применяется для ответственных операций, но требует точного соответствия форме подшипника и вала во избежание повреждений.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C6C7187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proofErr w:type="spellStart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Комбинир</w:t>
            </w:r>
            <w:proofErr w:type="spellEnd"/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74C361D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1C4C9DB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80DCB" w:rsidRPr="00380DCB" w14:paraId="6E1EEE14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34E50BC3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010BD5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0D2FDBF9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0016A106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Дефектом называют</w:t>
            </w:r>
          </w:p>
          <w:p w14:paraId="7F2C142E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0F20F9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</w:t>
            </w: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Несоответствие продукции установленным требованиям </w:t>
            </w:r>
          </w:p>
          <w:p w14:paraId="3470C61A" w14:textId="77777777" w:rsidR="00380DCB" w:rsidRPr="00380DCB" w:rsidRDefault="00380DCB" w:rsidP="00380DCB">
            <w:pPr>
              <w:ind w:firstLine="255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56C9E86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0A54AC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E5F03BC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3 минуты</w:t>
            </w:r>
          </w:p>
        </w:tc>
      </w:tr>
      <w:tr w:rsidR="00380DCB" w:rsidRPr="00380DCB" w14:paraId="6899EAEE" w14:textId="77777777" w:rsidTr="00CB7508">
        <w:tc>
          <w:tcPr>
            <w:tcW w:w="777" w:type="dxa"/>
            <w:tcMar>
              <w:left w:w="28" w:type="dxa"/>
              <w:right w:w="28" w:type="dxa"/>
            </w:tcMar>
          </w:tcPr>
          <w:p w14:paraId="33A06A9B" w14:textId="77777777" w:rsidR="00380DCB" w:rsidRPr="00380DCB" w:rsidRDefault="00380DCB" w:rsidP="00380DCB">
            <w:pPr>
              <w:numPr>
                <w:ilvl w:val="0"/>
                <w:numId w:val="14"/>
              </w:numPr>
              <w:spacing w:after="160" w:line="278" w:lineRule="auto"/>
              <w:ind w:left="113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26812B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Прочитайте текст и запишите развернутый обоснованный ответ</w:t>
            </w:r>
          </w:p>
          <w:p w14:paraId="5C3625B0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  <w:p w14:paraId="2450AD53" w14:textId="77777777" w:rsidR="00380DCB" w:rsidRPr="00380DCB" w:rsidRDefault="00380DCB" w:rsidP="00380DCB">
            <w:pPr>
              <w:ind w:firstLine="318"/>
              <w:jc w:val="both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Скрытыми дефектами называют</w:t>
            </w:r>
          </w:p>
          <w:p w14:paraId="46162191" w14:textId="77777777" w:rsidR="00380DCB" w:rsidRPr="00380DCB" w:rsidRDefault="00380DCB" w:rsidP="00380DCB">
            <w:pPr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A129E67" w14:textId="77777777" w:rsidR="00380DCB" w:rsidRPr="00380DCB" w:rsidRDefault="00380DCB" w:rsidP="00380DCB">
            <w:pPr>
              <w:ind w:firstLine="255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</w:t>
            </w:r>
            <w:r w:rsidRPr="00380D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Дефекты в деталях, для обнаружения которых применяются специальные методы дефектоскопии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753B062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0A266B6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14B160D" w14:textId="77777777" w:rsidR="00380DCB" w:rsidRPr="00380DCB" w:rsidRDefault="00380DCB" w:rsidP="00380DCB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  <w14:ligatures w14:val="none"/>
              </w:rPr>
            </w:pPr>
            <w:r w:rsidRPr="00380DCB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  <w14:ligatures w14:val="none"/>
              </w:rPr>
              <w:t>5 минут</w:t>
            </w:r>
          </w:p>
        </w:tc>
      </w:tr>
    </w:tbl>
    <w:p w14:paraId="6E6573AC" w14:textId="28BF0A63" w:rsidR="00F17FC0" w:rsidRDefault="00F17FC0">
      <w:pPr>
        <w:rPr>
          <w:rFonts w:ascii="Times New Roman" w:hAnsi="Times New Roman" w:cs="Times New Roman"/>
          <w:i/>
        </w:rPr>
      </w:pPr>
    </w:p>
    <w:sectPr w:rsidR="00F17FC0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605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7794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642C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661C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1741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13"/>
  </w:num>
  <w:num w:numId="7">
    <w:abstractNumId w:val="11"/>
  </w:num>
  <w:num w:numId="8">
    <w:abstractNumId w:val="4"/>
  </w:num>
  <w:num w:numId="9">
    <w:abstractNumId w:val="6"/>
  </w:num>
  <w:num w:numId="10">
    <w:abstractNumId w:val="9"/>
  </w:num>
  <w:num w:numId="11">
    <w:abstractNumId w:val="5"/>
  </w:num>
  <w:num w:numId="12">
    <w:abstractNumId w:val="0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34354"/>
    <w:rsid w:val="00151396"/>
    <w:rsid w:val="00154947"/>
    <w:rsid w:val="00161AC3"/>
    <w:rsid w:val="00165301"/>
    <w:rsid w:val="00185E8A"/>
    <w:rsid w:val="00187A3F"/>
    <w:rsid w:val="0019114E"/>
    <w:rsid w:val="001B3737"/>
    <w:rsid w:val="001C72FE"/>
    <w:rsid w:val="001F5B9F"/>
    <w:rsid w:val="00216C30"/>
    <w:rsid w:val="00225402"/>
    <w:rsid w:val="002D114C"/>
    <w:rsid w:val="002D3C22"/>
    <w:rsid w:val="00380DCB"/>
    <w:rsid w:val="0039083C"/>
    <w:rsid w:val="003B1313"/>
    <w:rsid w:val="003B3A6C"/>
    <w:rsid w:val="003E7E95"/>
    <w:rsid w:val="00404F81"/>
    <w:rsid w:val="00405BE8"/>
    <w:rsid w:val="00413BB0"/>
    <w:rsid w:val="00436DD0"/>
    <w:rsid w:val="00472B1C"/>
    <w:rsid w:val="004D3345"/>
    <w:rsid w:val="004F6DBC"/>
    <w:rsid w:val="00527C72"/>
    <w:rsid w:val="00534C27"/>
    <w:rsid w:val="00554AC8"/>
    <w:rsid w:val="00555A70"/>
    <w:rsid w:val="00561D1A"/>
    <w:rsid w:val="00570F8E"/>
    <w:rsid w:val="00581E4B"/>
    <w:rsid w:val="005B39FC"/>
    <w:rsid w:val="00606B9B"/>
    <w:rsid w:val="006303D9"/>
    <w:rsid w:val="006A0D51"/>
    <w:rsid w:val="006E3E2C"/>
    <w:rsid w:val="00703AD2"/>
    <w:rsid w:val="00731E3C"/>
    <w:rsid w:val="00751329"/>
    <w:rsid w:val="007F0124"/>
    <w:rsid w:val="008340FE"/>
    <w:rsid w:val="00854B29"/>
    <w:rsid w:val="008850FD"/>
    <w:rsid w:val="008C68D8"/>
    <w:rsid w:val="00913CE4"/>
    <w:rsid w:val="00936257"/>
    <w:rsid w:val="0094583E"/>
    <w:rsid w:val="0095606E"/>
    <w:rsid w:val="009803D7"/>
    <w:rsid w:val="009C0D61"/>
    <w:rsid w:val="00A14709"/>
    <w:rsid w:val="00A15AC9"/>
    <w:rsid w:val="00A23042"/>
    <w:rsid w:val="00A50168"/>
    <w:rsid w:val="00A844F3"/>
    <w:rsid w:val="00AA4AD8"/>
    <w:rsid w:val="00AC4DD4"/>
    <w:rsid w:val="00AC64AC"/>
    <w:rsid w:val="00AD12E9"/>
    <w:rsid w:val="00B256BA"/>
    <w:rsid w:val="00B44189"/>
    <w:rsid w:val="00BA0E83"/>
    <w:rsid w:val="00BA62B1"/>
    <w:rsid w:val="00BB28A7"/>
    <w:rsid w:val="00C16E5B"/>
    <w:rsid w:val="00C54E0B"/>
    <w:rsid w:val="00C6179C"/>
    <w:rsid w:val="00C827F9"/>
    <w:rsid w:val="00CB63DC"/>
    <w:rsid w:val="00CD06F2"/>
    <w:rsid w:val="00CD77A7"/>
    <w:rsid w:val="00D709BA"/>
    <w:rsid w:val="00D85540"/>
    <w:rsid w:val="00D85BD4"/>
    <w:rsid w:val="00D87811"/>
    <w:rsid w:val="00DE579B"/>
    <w:rsid w:val="00DF4516"/>
    <w:rsid w:val="00E04681"/>
    <w:rsid w:val="00E07CB8"/>
    <w:rsid w:val="00E130D9"/>
    <w:rsid w:val="00E474CD"/>
    <w:rsid w:val="00E819C8"/>
    <w:rsid w:val="00E90357"/>
    <w:rsid w:val="00EF1ED9"/>
    <w:rsid w:val="00EF4AC2"/>
    <w:rsid w:val="00F17FC0"/>
    <w:rsid w:val="00F40295"/>
    <w:rsid w:val="00F5755E"/>
    <w:rsid w:val="00F91A03"/>
    <w:rsid w:val="00F94235"/>
    <w:rsid w:val="00F94F7D"/>
    <w:rsid w:val="00FB1F19"/>
    <w:rsid w:val="00FC1396"/>
    <w:rsid w:val="00FC1CC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354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E130D9"/>
    <w:rPr>
      <w:color w:val="808080"/>
    </w:rPr>
  </w:style>
  <w:style w:type="character" w:styleId="ae">
    <w:name w:val="annotation reference"/>
    <w:basedOn w:val="a0"/>
    <w:uiPriority w:val="99"/>
    <w:semiHidden/>
    <w:unhideWhenUsed/>
    <w:rsid w:val="00380DC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80DC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80DC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80DC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80D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5754</Words>
  <Characters>32802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dcterms:created xsi:type="dcterms:W3CDTF">2025-09-08T04:31:00Z</dcterms:created>
  <dcterms:modified xsi:type="dcterms:W3CDTF">2025-11-26T13:31:00Z</dcterms:modified>
</cp:coreProperties>
</file>